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82" w:rsidRPr="00652BB9" w:rsidRDefault="00731511" w:rsidP="00F935BA">
      <w:pPr>
        <w:jc w:val="center"/>
        <w:rPr>
          <w:sz w:val="28"/>
          <w:szCs w:val="28"/>
        </w:rPr>
      </w:pPr>
      <w:r w:rsidRPr="00652BB9">
        <w:rPr>
          <w:sz w:val="28"/>
          <w:szCs w:val="28"/>
        </w:rPr>
        <w:t>Moon, Menses, and M</w:t>
      </w:r>
      <w:r w:rsidR="00C044E8" w:rsidRPr="00652BB9">
        <w:rPr>
          <w:sz w:val="28"/>
          <w:szCs w:val="28"/>
        </w:rPr>
        <w:t>alici</w:t>
      </w:r>
      <w:r w:rsidRPr="00652BB9">
        <w:rPr>
          <w:sz w:val="28"/>
          <w:szCs w:val="28"/>
        </w:rPr>
        <w:t>ous Sperm</w:t>
      </w:r>
    </w:p>
    <w:p w:rsidR="00B54702" w:rsidRPr="00652BB9" w:rsidRDefault="00B54702" w:rsidP="00F935BA">
      <w:pPr>
        <w:jc w:val="center"/>
      </w:pPr>
      <w:r w:rsidRPr="00652BB9">
        <w:t>How Our Hominid Ancestors Lived, and Why It Matters</w:t>
      </w:r>
    </w:p>
    <w:p w:rsidR="00731511" w:rsidRPr="00652BB9" w:rsidRDefault="00731511" w:rsidP="00F935BA">
      <w:pPr>
        <w:jc w:val="center"/>
      </w:pPr>
      <w:r w:rsidRPr="00652BB9">
        <w:t>by E Douglas Kihn</w:t>
      </w:r>
    </w:p>
    <w:p w:rsidR="00481DE0" w:rsidRPr="00652BB9" w:rsidRDefault="00481DE0" w:rsidP="00F935BA"/>
    <w:p w:rsidR="00E53588" w:rsidRPr="00652BB9" w:rsidRDefault="00E53588" w:rsidP="00F935BA"/>
    <w:p w:rsidR="00731511" w:rsidRPr="00652BB9" w:rsidRDefault="00731511" w:rsidP="00F935BA">
      <w:r w:rsidRPr="00652BB9">
        <w:t xml:space="preserve">Human sexuality is </w:t>
      </w:r>
      <w:r w:rsidR="00DD598E" w:rsidRPr="00652BB9">
        <w:t>unique in the animal kingdom</w:t>
      </w:r>
      <w:r w:rsidRPr="00652BB9">
        <w:t>. We have several anomalies that seem unconnected and unexplainable by modern biology and anthropology. This essay will offer a</w:t>
      </w:r>
      <w:r w:rsidR="00A91689" w:rsidRPr="00652BB9">
        <w:t>n original and</w:t>
      </w:r>
      <w:r w:rsidR="006B1669" w:rsidRPr="00652BB9">
        <w:t xml:space="preserve"> plausible connection/</w:t>
      </w:r>
      <w:r w:rsidRPr="00652BB9">
        <w:t>explanation for the three most</w:t>
      </w:r>
      <w:r w:rsidR="00F81C1C" w:rsidRPr="00652BB9">
        <w:t xml:space="preserve"> baffling and</w:t>
      </w:r>
      <w:r w:rsidRPr="00652BB9">
        <w:t xml:space="preserve"> </w:t>
      </w:r>
      <w:r w:rsidR="00F81C1C" w:rsidRPr="00652BB9">
        <w:t>intriguing</w:t>
      </w:r>
      <w:r w:rsidRPr="00652BB9">
        <w:t xml:space="preserve"> </w:t>
      </w:r>
      <w:r w:rsidR="00F81C1C" w:rsidRPr="00652BB9">
        <w:t>mysteries</w:t>
      </w:r>
      <w:r w:rsidRPr="00652BB9">
        <w:t xml:space="preserve">, and in the process </w:t>
      </w:r>
      <w:r w:rsidR="00214670" w:rsidRPr="00652BB9">
        <w:t xml:space="preserve">it </w:t>
      </w:r>
      <w:r w:rsidRPr="00652BB9">
        <w:t xml:space="preserve">will </w:t>
      </w:r>
      <w:r w:rsidR="00DD598E" w:rsidRPr="00652BB9">
        <w:t xml:space="preserve">attempt to </w:t>
      </w:r>
      <w:r w:rsidRPr="00652BB9">
        <w:t>explain a few more.</w:t>
      </w:r>
    </w:p>
    <w:p w:rsidR="00731511" w:rsidRPr="00652BB9" w:rsidRDefault="00731511" w:rsidP="00F935BA"/>
    <w:p w:rsidR="00731511" w:rsidRPr="00652BB9" w:rsidRDefault="00731511" w:rsidP="00F935BA">
      <w:r w:rsidRPr="00652BB9">
        <w:t xml:space="preserve">The interpretations at the end will </w:t>
      </w:r>
      <w:r w:rsidR="00E53588" w:rsidRPr="00652BB9">
        <w:t>suggest</w:t>
      </w:r>
      <w:r w:rsidR="00A91689" w:rsidRPr="00652BB9">
        <w:t xml:space="preserve"> </w:t>
      </w:r>
      <w:r w:rsidRPr="00652BB9">
        <w:t xml:space="preserve"> </w:t>
      </w:r>
      <w:r w:rsidR="006B1669" w:rsidRPr="00652BB9">
        <w:t>important</w:t>
      </w:r>
      <w:r w:rsidR="00A91689" w:rsidRPr="00652BB9">
        <w:t xml:space="preserve"> </w:t>
      </w:r>
      <w:r w:rsidRPr="00652BB9">
        <w:t>political</w:t>
      </w:r>
      <w:r w:rsidR="00F81C1C" w:rsidRPr="00652BB9">
        <w:t>, social,</w:t>
      </w:r>
      <w:r w:rsidRPr="00652BB9">
        <w:t xml:space="preserve"> and revolutionary</w:t>
      </w:r>
      <w:r w:rsidR="00A91689" w:rsidRPr="00652BB9">
        <w:t xml:space="preserve"> </w:t>
      </w:r>
      <w:r w:rsidR="006B1669" w:rsidRPr="00652BB9">
        <w:t xml:space="preserve">reconsiderations regarding </w:t>
      </w:r>
      <w:r w:rsidR="00DD598E" w:rsidRPr="00652BB9">
        <w:t xml:space="preserve">evolutionary science and </w:t>
      </w:r>
      <w:r w:rsidR="006B1669" w:rsidRPr="00652BB9">
        <w:t>human nature.</w:t>
      </w:r>
    </w:p>
    <w:p w:rsidR="00731511" w:rsidRPr="00652BB9" w:rsidRDefault="00731511" w:rsidP="00F935BA"/>
    <w:p w:rsidR="00731511" w:rsidRPr="00652BB9" w:rsidRDefault="00731511" w:rsidP="00F935BA">
      <w:r w:rsidRPr="00652BB9">
        <w:t xml:space="preserve">The three </w:t>
      </w:r>
      <w:r w:rsidR="006B1669" w:rsidRPr="00652BB9">
        <w:t>major</w:t>
      </w:r>
      <w:r w:rsidRPr="00652BB9">
        <w:t xml:space="preserve"> mysteries are the following.</w:t>
      </w:r>
    </w:p>
    <w:p w:rsidR="00731511" w:rsidRPr="00652BB9" w:rsidRDefault="008E4773" w:rsidP="00F935BA">
      <w:pPr>
        <w:pStyle w:val="ListParagraph"/>
        <w:ind w:left="288" w:hanging="288"/>
      </w:pPr>
      <w:r w:rsidRPr="00652BB9">
        <w:t xml:space="preserve">1. </w:t>
      </w:r>
      <w:r w:rsidR="00731511" w:rsidRPr="00652BB9">
        <w:t xml:space="preserve">Why </w:t>
      </w:r>
      <w:r w:rsidR="003371B9" w:rsidRPr="00652BB9">
        <w:t>does</w:t>
      </w:r>
      <w:r w:rsidR="00731511" w:rsidRPr="00652BB9">
        <w:t xml:space="preserve"> the human </w:t>
      </w:r>
      <w:r w:rsidR="00A91689" w:rsidRPr="00652BB9">
        <w:t xml:space="preserve">reproductive cycle </w:t>
      </w:r>
      <w:r w:rsidR="003371B9" w:rsidRPr="00652BB9">
        <w:t>follow the</w:t>
      </w:r>
      <w:r w:rsidR="00A91689" w:rsidRPr="00652BB9">
        <w:t xml:space="preserve"> lunar </w:t>
      </w:r>
      <w:r w:rsidR="003371B9" w:rsidRPr="00652BB9">
        <w:t>cycle of</w:t>
      </w:r>
      <w:r w:rsidR="00A91689" w:rsidRPr="00652BB9">
        <w:t xml:space="preserve"> approximately 29</w:t>
      </w:r>
      <w:r w:rsidR="003371B9" w:rsidRPr="00652BB9">
        <w:t>.5 days?</w:t>
      </w:r>
    </w:p>
    <w:p w:rsidR="00A91689" w:rsidRPr="00652BB9" w:rsidRDefault="008E4773" w:rsidP="00F935BA">
      <w:pPr>
        <w:pStyle w:val="ListParagraph"/>
        <w:ind w:left="288" w:hanging="288"/>
      </w:pPr>
      <w:r w:rsidRPr="00652BB9">
        <w:t xml:space="preserve">2. </w:t>
      </w:r>
      <w:r w:rsidR="00A91689" w:rsidRPr="00652BB9">
        <w:t>Why do women’s menstrual cycles coincide when they</w:t>
      </w:r>
      <w:r w:rsidR="006B1669" w:rsidRPr="00652BB9">
        <w:t xml:space="preserve"> </w:t>
      </w:r>
      <w:r w:rsidR="00B54702" w:rsidRPr="00652BB9">
        <w:t>live together</w:t>
      </w:r>
      <w:r w:rsidR="00A91689" w:rsidRPr="00652BB9">
        <w:t>?</w:t>
      </w:r>
    </w:p>
    <w:p w:rsidR="00A91689" w:rsidRPr="00652BB9" w:rsidRDefault="008E4773" w:rsidP="00F935BA">
      <w:pPr>
        <w:pStyle w:val="ListParagraph"/>
        <w:ind w:left="288" w:hanging="288"/>
      </w:pPr>
      <w:r w:rsidRPr="00652BB9">
        <w:t xml:space="preserve">3. </w:t>
      </w:r>
      <w:r w:rsidR="00A91689" w:rsidRPr="00652BB9">
        <w:t xml:space="preserve">Why </w:t>
      </w:r>
      <w:r w:rsidR="00B31424" w:rsidRPr="00652BB9">
        <w:t>does</w:t>
      </w:r>
      <w:r w:rsidR="00A91689" w:rsidRPr="00652BB9">
        <w:t xml:space="preserve"> </w:t>
      </w:r>
      <w:r w:rsidR="00B54702" w:rsidRPr="00652BB9">
        <w:t>99%</w:t>
      </w:r>
      <w:r w:rsidR="00A91689" w:rsidRPr="00652BB9">
        <w:t xml:space="preserve"> of human spermatozoa </w:t>
      </w:r>
      <w:r w:rsidR="00B31424" w:rsidRPr="00652BB9">
        <w:t>seem to have only one function, which is to prevent</w:t>
      </w:r>
      <w:r w:rsidR="00A91689" w:rsidRPr="00652BB9">
        <w:t xml:space="preserve"> other men’s sperm</w:t>
      </w:r>
      <w:r w:rsidR="00B31424" w:rsidRPr="00652BB9">
        <w:t xml:space="preserve"> from reaching the ovum</w:t>
      </w:r>
      <w:r w:rsidR="00A91689" w:rsidRPr="00652BB9">
        <w:t>?</w:t>
      </w:r>
    </w:p>
    <w:p w:rsidR="00A91689" w:rsidRPr="00652BB9" w:rsidRDefault="00A91689" w:rsidP="00F935BA"/>
    <w:p w:rsidR="005445C5" w:rsidRPr="00652BB9" w:rsidRDefault="005445C5" w:rsidP="00F935BA">
      <w:pPr>
        <w:rPr>
          <w:sz w:val="28"/>
          <w:szCs w:val="28"/>
        </w:rPr>
      </w:pPr>
      <w:r w:rsidRPr="00652BB9">
        <w:rPr>
          <w:sz w:val="28"/>
          <w:szCs w:val="28"/>
        </w:rPr>
        <w:t xml:space="preserve">The </w:t>
      </w:r>
      <w:r w:rsidR="00462948" w:rsidRPr="00652BB9">
        <w:rPr>
          <w:sz w:val="28"/>
          <w:szCs w:val="28"/>
        </w:rPr>
        <w:t>menstrual and lunar cycles</w:t>
      </w:r>
    </w:p>
    <w:p w:rsidR="005445C5" w:rsidRPr="00652BB9" w:rsidRDefault="005445C5" w:rsidP="00F935BA"/>
    <w:p w:rsidR="00F12AE4" w:rsidRPr="00652BB9" w:rsidRDefault="009809DE" w:rsidP="00F935BA">
      <w:r w:rsidRPr="00652BB9">
        <w:t xml:space="preserve">Menstruation is generally considered to be limited to </w:t>
      </w:r>
      <w:hyperlink r:id="rId5" w:tooltip="Primate" w:history="1">
        <w:r w:rsidRPr="00652BB9">
          <w:rPr>
            <w:rStyle w:val="Hyperlink"/>
            <w:color w:val="auto"/>
            <w:u w:val="none"/>
          </w:rPr>
          <w:t>primates</w:t>
        </w:r>
      </w:hyperlink>
      <w:r w:rsidRPr="00652BB9">
        <w:t xml:space="preserve">, most other species experiencing seasonal estrus. Overt menstruation, where there is bleeding from the </w:t>
      </w:r>
      <w:hyperlink r:id="rId6" w:tooltip="Uterus" w:history="1">
        <w:r w:rsidRPr="00652BB9">
          <w:rPr>
            <w:rStyle w:val="Hyperlink"/>
            <w:color w:val="auto"/>
            <w:u w:val="none"/>
          </w:rPr>
          <w:t>uterus</w:t>
        </w:r>
      </w:hyperlink>
      <w:r w:rsidRPr="00652BB9">
        <w:t xml:space="preserve"> through the </w:t>
      </w:r>
      <w:hyperlink r:id="rId7" w:tooltip="Vagina" w:history="1">
        <w:r w:rsidRPr="00652BB9">
          <w:rPr>
            <w:rStyle w:val="Hyperlink"/>
            <w:color w:val="auto"/>
            <w:u w:val="none"/>
          </w:rPr>
          <w:t>vagina</w:t>
        </w:r>
      </w:hyperlink>
      <w:r w:rsidRPr="00652BB9">
        <w:t xml:space="preserve">, is found primarily in humans and close evolutionary relatives such as </w:t>
      </w:r>
      <w:hyperlink r:id="rId8" w:tooltip="Chimpanzees" w:history="1">
        <w:r w:rsidRPr="00652BB9">
          <w:rPr>
            <w:rStyle w:val="Hyperlink"/>
            <w:color w:val="auto"/>
            <w:u w:val="none"/>
          </w:rPr>
          <w:t>chimpanzees</w:t>
        </w:r>
      </w:hyperlink>
      <w:r w:rsidRPr="00652BB9">
        <w:t xml:space="preserve">. </w:t>
      </w:r>
      <w:r w:rsidR="00BD2183" w:rsidRPr="00652BB9">
        <w:t xml:space="preserve">Among </w:t>
      </w:r>
      <w:hyperlink r:id="rId9" w:history="1">
        <w:r w:rsidR="00BD2183" w:rsidRPr="00652BB9">
          <w:rPr>
            <w:rStyle w:val="Hyperlink"/>
            <w:color w:val="auto"/>
            <w:u w:val="none"/>
          </w:rPr>
          <w:t>animals that have menstrual cycles</w:t>
        </w:r>
      </w:hyperlink>
      <w:r w:rsidR="00BD2183" w:rsidRPr="00652BB9">
        <w:t>, these</w:t>
      </w:r>
      <w:r w:rsidR="00615579" w:rsidRPr="00652BB9">
        <w:t xml:space="preserve"> rotations</w:t>
      </w:r>
      <w:r w:rsidR="00BD2183" w:rsidRPr="00652BB9">
        <w:t xml:space="preserve"> </w:t>
      </w:r>
      <w:r w:rsidR="003371B9" w:rsidRPr="00652BB9">
        <w:t>differ</w:t>
      </w:r>
      <w:r w:rsidR="00BD2183" w:rsidRPr="00652BB9">
        <w:t xml:space="preserve"> from the 29.53 day lunar cycle</w:t>
      </w:r>
      <w:r w:rsidRPr="00652BB9">
        <w:t xml:space="preserve"> shared by humans</w:t>
      </w:r>
      <w:r w:rsidR="00BD2183" w:rsidRPr="00652BB9">
        <w:t xml:space="preserve">; the average cycle length in </w:t>
      </w:r>
      <w:hyperlink r:id="rId10" w:tooltip="Orangutan" w:history="1">
        <w:r w:rsidR="00BD2183" w:rsidRPr="00652BB9">
          <w:rPr>
            <w:rStyle w:val="Hyperlink"/>
            <w:color w:val="auto"/>
            <w:u w:val="none"/>
          </w:rPr>
          <w:t>orangutans</w:t>
        </w:r>
      </w:hyperlink>
      <w:r w:rsidR="00BD2183" w:rsidRPr="00652BB9">
        <w:t xml:space="preserve"> is the closest to that of humans, 28 days,</w:t>
      </w:r>
      <w:r w:rsidRPr="00652BB9">
        <w:t xml:space="preserve"> </w:t>
      </w:r>
      <w:r w:rsidR="00BD2183" w:rsidRPr="00652BB9">
        <w:t xml:space="preserve">while the cycle for </w:t>
      </w:r>
      <w:hyperlink r:id="rId11" w:tooltip="Chimpanzee" w:history="1">
        <w:r w:rsidR="00BD2183" w:rsidRPr="00652BB9">
          <w:rPr>
            <w:rStyle w:val="Hyperlink"/>
            <w:color w:val="auto"/>
            <w:u w:val="none"/>
          </w:rPr>
          <w:t>chimpanzees</w:t>
        </w:r>
      </w:hyperlink>
      <w:r w:rsidR="00BD2183" w:rsidRPr="00652BB9">
        <w:t xml:space="preserve"> is 35 days</w:t>
      </w:r>
      <w:r w:rsidRPr="00652BB9">
        <w:t>.</w:t>
      </w:r>
    </w:p>
    <w:p w:rsidR="003371B9" w:rsidRPr="00652BB9" w:rsidRDefault="003371B9" w:rsidP="00F935BA"/>
    <w:p w:rsidR="00B31424" w:rsidRPr="00652BB9" w:rsidRDefault="003371B9" w:rsidP="00F935BA">
      <w:r w:rsidRPr="00652BB9">
        <w:t xml:space="preserve">The </w:t>
      </w:r>
      <w:r w:rsidR="003E6A0B" w:rsidRPr="00652BB9">
        <w:t xml:space="preserve">general </w:t>
      </w:r>
      <w:r w:rsidRPr="00652BB9">
        <w:t>coincidence between human menstrual and lunar cycle</w:t>
      </w:r>
      <w:r w:rsidR="00214670" w:rsidRPr="00652BB9">
        <w:t xml:space="preserve">s has been noted for millennia. Even the </w:t>
      </w:r>
      <w:r w:rsidR="00615579" w:rsidRPr="00652BB9">
        <w:t xml:space="preserve">English </w:t>
      </w:r>
      <w:r w:rsidR="00214670" w:rsidRPr="00652BB9">
        <w:t xml:space="preserve">words </w:t>
      </w:r>
      <w:r w:rsidR="00214670" w:rsidRPr="00652BB9">
        <w:rPr>
          <w:i/>
        </w:rPr>
        <w:t>menses</w:t>
      </w:r>
      <w:r w:rsidR="00481DE0" w:rsidRPr="00652BB9">
        <w:rPr>
          <w:i/>
        </w:rPr>
        <w:t>,</w:t>
      </w:r>
      <w:r w:rsidR="00214670" w:rsidRPr="00652BB9">
        <w:t xml:space="preserve"> </w:t>
      </w:r>
      <w:r w:rsidR="00214670" w:rsidRPr="00652BB9">
        <w:rPr>
          <w:i/>
        </w:rPr>
        <w:t>moon</w:t>
      </w:r>
      <w:r w:rsidR="00481DE0" w:rsidRPr="00652BB9">
        <w:rPr>
          <w:i/>
        </w:rPr>
        <w:t xml:space="preserve">, </w:t>
      </w:r>
      <w:r w:rsidR="00481DE0" w:rsidRPr="00652BB9">
        <w:t>and</w:t>
      </w:r>
      <w:r w:rsidR="00481DE0" w:rsidRPr="00652BB9">
        <w:rPr>
          <w:i/>
        </w:rPr>
        <w:t xml:space="preserve"> month</w:t>
      </w:r>
      <w:r w:rsidR="00214670" w:rsidRPr="00652BB9">
        <w:t xml:space="preserve"> are etymologically related, </w:t>
      </w:r>
      <w:r w:rsidRPr="00652BB9">
        <w:t>although admittedly, many modern women have irregular cycles that are longer or shorter than the moon</w:t>
      </w:r>
      <w:r w:rsidR="00B31424" w:rsidRPr="00652BB9">
        <w:t>’</w:t>
      </w:r>
      <w:r w:rsidRPr="00652BB9">
        <w:t xml:space="preserve">s, or </w:t>
      </w:r>
      <w:r w:rsidR="00191A5E" w:rsidRPr="00652BB9">
        <w:t>even</w:t>
      </w:r>
      <w:r w:rsidRPr="00652BB9">
        <w:t xml:space="preserve"> irregular and unpr</w:t>
      </w:r>
      <w:r w:rsidR="00B31424" w:rsidRPr="00652BB9">
        <w:t xml:space="preserve">edictable. </w:t>
      </w:r>
    </w:p>
    <w:p w:rsidR="003E6A0B" w:rsidRPr="00652BB9" w:rsidRDefault="003E6A0B" w:rsidP="00F935BA"/>
    <w:p w:rsidR="003E6A0B" w:rsidRPr="00652BB9" w:rsidRDefault="003E6A0B" w:rsidP="00F935BA">
      <w:r w:rsidRPr="00652BB9">
        <w:t xml:space="preserve">The why and how for this </w:t>
      </w:r>
      <w:r w:rsidR="0051572D" w:rsidRPr="00652BB9">
        <w:t>curious</w:t>
      </w:r>
      <w:r w:rsidRPr="00652BB9">
        <w:t xml:space="preserve"> correlation</w:t>
      </w:r>
      <w:r w:rsidR="00214670" w:rsidRPr="00652BB9">
        <w:t xml:space="preserve"> between moon and </w:t>
      </w:r>
      <w:r w:rsidR="00191A5E" w:rsidRPr="00652BB9">
        <w:t xml:space="preserve">human </w:t>
      </w:r>
      <w:r w:rsidR="00214670" w:rsidRPr="00652BB9">
        <w:t>menses</w:t>
      </w:r>
      <w:r w:rsidRPr="00652BB9">
        <w:t xml:space="preserve"> is</w:t>
      </w:r>
      <w:r w:rsidR="0051572D" w:rsidRPr="00652BB9">
        <w:t xml:space="preserve"> officially</w:t>
      </w:r>
      <w:r w:rsidRPr="00652BB9">
        <w:t xml:space="preserve"> laid to evolutionary whimsy.</w:t>
      </w:r>
    </w:p>
    <w:p w:rsidR="001D51AF" w:rsidRPr="00652BB9" w:rsidRDefault="001D51AF" w:rsidP="00F935BA"/>
    <w:p w:rsidR="00462948" w:rsidRPr="00652BB9" w:rsidRDefault="00462948" w:rsidP="00F935BA">
      <w:pPr>
        <w:rPr>
          <w:sz w:val="28"/>
          <w:szCs w:val="28"/>
        </w:rPr>
      </w:pPr>
      <w:r w:rsidRPr="00652BB9">
        <w:rPr>
          <w:sz w:val="28"/>
          <w:szCs w:val="28"/>
        </w:rPr>
        <w:t>Menstrual synchrony</w:t>
      </w:r>
    </w:p>
    <w:p w:rsidR="00462948" w:rsidRPr="00652BB9" w:rsidRDefault="00462948" w:rsidP="00F935BA"/>
    <w:p w:rsidR="002A20FB" w:rsidRPr="00652BB9" w:rsidRDefault="00257923" w:rsidP="00F935BA">
      <w:r w:rsidRPr="00652BB9">
        <w:t xml:space="preserve">Many women who have lived in </w:t>
      </w:r>
      <w:r w:rsidR="001C0F32" w:rsidRPr="00652BB9">
        <w:t>close proximity</w:t>
      </w:r>
      <w:r w:rsidRPr="00652BB9">
        <w:t xml:space="preserve"> with other women report that gradually, menstrual </w:t>
      </w:r>
      <w:r w:rsidR="001C0F32" w:rsidRPr="00652BB9">
        <w:t>cycles coincide and</w:t>
      </w:r>
      <w:r w:rsidR="003E6A0B" w:rsidRPr="00652BB9">
        <w:t xml:space="preserve"> even</w:t>
      </w:r>
      <w:r w:rsidR="001C0F32" w:rsidRPr="00652BB9">
        <w:t xml:space="preserve"> regularize.</w:t>
      </w:r>
      <w:r w:rsidR="003E6A0B" w:rsidRPr="00652BB9">
        <w:t xml:space="preserve"> </w:t>
      </w:r>
      <w:r w:rsidR="002A20FB" w:rsidRPr="00652BB9">
        <w:t xml:space="preserve"> </w:t>
      </w:r>
      <w:r w:rsidR="00214670" w:rsidRPr="00652BB9">
        <w:t>Modern science took notice when, i</w:t>
      </w:r>
      <w:r w:rsidR="002A20FB" w:rsidRPr="00652BB9">
        <w:t xml:space="preserve">n 1971, Martha McClintock, a young graduate student, published an article called “Menstrual Synchrony and Suppression” in the science journal </w:t>
      </w:r>
      <w:r w:rsidR="002A20FB" w:rsidRPr="00652BB9">
        <w:rPr>
          <w:i/>
          <w:iCs/>
        </w:rPr>
        <w:t>Nature</w:t>
      </w:r>
      <w:r w:rsidR="002A20FB" w:rsidRPr="00652BB9">
        <w:t xml:space="preserve">. Her study population was the women in her dormitory. Her </w:t>
      </w:r>
      <w:hyperlink r:id="rId12" w:history="1">
        <w:r w:rsidR="00462948" w:rsidRPr="00652BB9">
          <w:rPr>
            <w:rStyle w:val="Hyperlink"/>
            <w:color w:val="auto"/>
            <w:u w:val="none"/>
          </w:rPr>
          <w:t>findings</w:t>
        </w:r>
      </w:hyperlink>
      <w:r w:rsidR="00462948" w:rsidRPr="00652BB9">
        <w:t xml:space="preserve"> </w:t>
      </w:r>
      <w:r w:rsidR="002A20FB" w:rsidRPr="00652BB9">
        <w:t xml:space="preserve">stated that over time, women who lived together tended to </w:t>
      </w:r>
      <w:hyperlink r:id="rId13" w:history="1">
        <w:r w:rsidR="002A20FB" w:rsidRPr="00652BB9">
          <w:rPr>
            <w:rStyle w:val="Hyperlink"/>
            <w:color w:val="auto"/>
            <w:u w:val="none"/>
          </w:rPr>
          <w:t>cycle</w:t>
        </w:r>
      </w:hyperlink>
      <w:r w:rsidR="002A20FB" w:rsidRPr="00652BB9">
        <w:t xml:space="preserve"> together.</w:t>
      </w:r>
    </w:p>
    <w:p w:rsidR="002A20FB" w:rsidRPr="00652BB9" w:rsidRDefault="002A20FB" w:rsidP="00F935BA"/>
    <w:p w:rsidR="002A20FB" w:rsidRPr="00652BB9" w:rsidRDefault="002A20FB" w:rsidP="00F935BA">
      <w:r w:rsidRPr="00652BB9">
        <w:t xml:space="preserve">In 2000, a Japanese </w:t>
      </w:r>
      <w:hyperlink r:id="rId14" w:history="1">
        <w:r w:rsidRPr="00652BB9">
          <w:rPr>
            <w:rStyle w:val="Hyperlink"/>
            <w:color w:val="auto"/>
            <w:u w:val="none"/>
          </w:rPr>
          <w:t>study</w:t>
        </w:r>
      </w:hyperlink>
      <w:r w:rsidRPr="00652BB9">
        <w:t xml:space="preserve"> found that of 64 Japanese women living in a college dormitory, twenty-four young women became synchronized with a roommate within three months, which means that 48 out of 64 were synchronized. </w:t>
      </w:r>
    </w:p>
    <w:p w:rsidR="002A20FB" w:rsidRPr="00652BB9" w:rsidRDefault="002A20FB" w:rsidP="00F935BA"/>
    <w:p w:rsidR="00B31424" w:rsidRPr="00652BB9" w:rsidRDefault="002A20FB" w:rsidP="00F935BA">
      <w:r w:rsidRPr="00652BB9">
        <w:t xml:space="preserve">Why not total menstrual synchrony? </w:t>
      </w:r>
      <w:r w:rsidR="00214670" w:rsidRPr="00652BB9">
        <w:t>M</w:t>
      </w:r>
      <w:r w:rsidRPr="00652BB9">
        <w:t xml:space="preserve">any factors can intervene to influence a modern woman’s cycle. Can she smell the </w:t>
      </w:r>
      <w:hyperlink r:id="rId15" w:history="1">
        <w:r w:rsidRPr="00652BB9">
          <w:rPr>
            <w:rStyle w:val="Hyperlink"/>
            <w:color w:val="auto"/>
            <w:u w:val="none"/>
          </w:rPr>
          <w:t>ph</w:t>
        </w:r>
        <w:r w:rsidR="003E6A0B" w:rsidRPr="00652BB9">
          <w:rPr>
            <w:rStyle w:val="Hyperlink"/>
            <w:color w:val="auto"/>
            <w:u w:val="none"/>
          </w:rPr>
          <w:t xml:space="preserve">eromones </w:t>
        </w:r>
      </w:hyperlink>
      <w:r w:rsidR="003E6A0B" w:rsidRPr="00652BB9">
        <w:t>given off by the dominant female</w:t>
      </w:r>
      <w:r w:rsidRPr="00652BB9">
        <w:t xml:space="preserve">? </w:t>
      </w:r>
      <w:r w:rsidR="004D353C" w:rsidRPr="00652BB9">
        <w:t xml:space="preserve">Is there a dominant female? </w:t>
      </w:r>
      <w:r w:rsidRPr="00652BB9">
        <w:t xml:space="preserve">Do women who live in the same building or room actually spend time together? </w:t>
      </w:r>
      <w:r w:rsidR="004D353C" w:rsidRPr="00652BB9">
        <w:t>In addition, many</w:t>
      </w:r>
      <w:r w:rsidRPr="00652BB9">
        <w:t xml:space="preserve"> </w:t>
      </w:r>
      <w:r w:rsidRPr="00652BB9">
        <w:lastRenderedPageBreak/>
        <w:t>emotional and physical factors</w:t>
      </w:r>
      <w:r w:rsidR="004D353C" w:rsidRPr="00652BB9">
        <w:t xml:space="preserve"> can</w:t>
      </w:r>
      <w:r w:rsidRPr="00652BB9">
        <w:t xml:space="preserve"> intervene to influence the hormones </w:t>
      </w:r>
      <w:r w:rsidR="004D353C" w:rsidRPr="00652BB9">
        <w:t>that direct uterine functioning.</w:t>
      </w:r>
    </w:p>
    <w:p w:rsidR="00462948" w:rsidRPr="00652BB9" w:rsidRDefault="00462948" w:rsidP="00F935BA"/>
    <w:p w:rsidR="00462948" w:rsidRPr="00652BB9" w:rsidRDefault="00462948" w:rsidP="00F935BA">
      <w:r w:rsidRPr="00652BB9">
        <w:t xml:space="preserve">The </w:t>
      </w:r>
      <w:r w:rsidRPr="00652BB9">
        <w:rPr>
          <w:i/>
        </w:rPr>
        <w:t>how</w:t>
      </w:r>
      <w:r w:rsidRPr="00652BB9">
        <w:t xml:space="preserve"> is explained by pheromones, but the </w:t>
      </w:r>
      <w:r w:rsidRPr="00652BB9">
        <w:rPr>
          <w:i/>
        </w:rPr>
        <w:t>why</w:t>
      </w:r>
      <w:r w:rsidR="004D353C" w:rsidRPr="00652BB9">
        <w:t xml:space="preserve"> for this phenomenon we a</w:t>
      </w:r>
      <w:r w:rsidRPr="00652BB9">
        <w:t>re left to wonder about.</w:t>
      </w:r>
    </w:p>
    <w:p w:rsidR="00462948" w:rsidRPr="00652BB9" w:rsidRDefault="00462948" w:rsidP="00F935BA"/>
    <w:p w:rsidR="00462948" w:rsidRPr="00652BB9" w:rsidRDefault="00462948" w:rsidP="00F935BA">
      <w:pPr>
        <w:rPr>
          <w:sz w:val="28"/>
          <w:szCs w:val="28"/>
        </w:rPr>
      </w:pPr>
      <w:r w:rsidRPr="00652BB9">
        <w:rPr>
          <w:sz w:val="28"/>
          <w:szCs w:val="28"/>
        </w:rPr>
        <w:t>Malicious sperm</w:t>
      </w:r>
    </w:p>
    <w:p w:rsidR="005445C5" w:rsidRPr="00652BB9" w:rsidRDefault="005445C5" w:rsidP="00F935BA"/>
    <w:p w:rsidR="00462948" w:rsidRPr="00652BB9" w:rsidRDefault="007274E3" w:rsidP="00F935BA">
      <w:r w:rsidRPr="00652BB9">
        <w:t xml:space="preserve">The book </w:t>
      </w:r>
      <w:r w:rsidR="00CA646C" w:rsidRPr="00652BB9">
        <w:rPr>
          <w:i/>
        </w:rPr>
        <w:t>Sperm Wars</w:t>
      </w:r>
      <w:r w:rsidR="00CA646C" w:rsidRPr="00652BB9">
        <w:t xml:space="preserve"> by evolutionary biologist Robin Baker was originally published in English in 1996, and has since become a classic.</w:t>
      </w:r>
      <w:r w:rsidR="00E41282" w:rsidRPr="00652BB9">
        <w:t xml:space="preserve"> In it, the author </w:t>
      </w:r>
      <w:r w:rsidR="004D353C" w:rsidRPr="00652BB9">
        <w:t>describes how</w:t>
      </w:r>
      <w:r w:rsidR="00E41282" w:rsidRPr="00652BB9">
        <w:t xml:space="preserve"> human sperm is highly competitive and </w:t>
      </w:r>
      <w:r w:rsidR="004D353C" w:rsidRPr="00652BB9">
        <w:t xml:space="preserve">states </w:t>
      </w:r>
      <w:r w:rsidR="00E41282" w:rsidRPr="00652BB9">
        <w:t xml:space="preserve">that less than 1% of human sperm is even </w:t>
      </w:r>
      <w:r w:rsidRPr="00652BB9">
        <w:t xml:space="preserve">motile enough and </w:t>
      </w:r>
      <w:r w:rsidR="00E41282" w:rsidRPr="00652BB9">
        <w:t>capable of reaching and impregnating the ovum.  The remainder is</w:t>
      </w:r>
      <w:r w:rsidR="00E00CB6" w:rsidRPr="00652BB9">
        <w:t xml:space="preserve"> only able to stay behind and</w:t>
      </w:r>
      <w:r w:rsidR="00E41282" w:rsidRPr="00652BB9">
        <w:t xml:space="preserve"> serve as blocking agents against other men’s sperm. He even found a small </w:t>
      </w:r>
      <w:r w:rsidR="00924388" w:rsidRPr="00652BB9">
        <w:t>number</w:t>
      </w:r>
      <w:r w:rsidR="00E41282" w:rsidRPr="00652BB9">
        <w:t xml:space="preserve"> of sperm that attacks and kills other sperm, although </w:t>
      </w:r>
      <w:r w:rsidR="004D353C" w:rsidRPr="00652BB9">
        <w:t xml:space="preserve">that finding is still in </w:t>
      </w:r>
      <w:r w:rsidR="00C74DD3" w:rsidRPr="00652BB9">
        <w:t xml:space="preserve">some </w:t>
      </w:r>
      <w:r w:rsidR="004D353C" w:rsidRPr="00652BB9">
        <w:t>dispute.</w:t>
      </w:r>
    </w:p>
    <w:p w:rsidR="00E41282" w:rsidRPr="00652BB9" w:rsidRDefault="00E41282" w:rsidP="00F935BA"/>
    <w:p w:rsidR="00E942F4" w:rsidRPr="00652BB9" w:rsidRDefault="00E00CB6" w:rsidP="00F935BA">
      <w:r w:rsidRPr="00652BB9">
        <w:t xml:space="preserve">Competitive sperm is very common among species notorious for their promiscuity like </w:t>
      </w:r>
      <w:r w:rsidR="00E942F4" w:rsidRPr="00652BB9">
        <w:t>our closest relatives – regular chimpanzees and the amazing</w:t>
      </w:r>
      <w:r w:rsidR="00373072" w:rsidRPr="00652BB9">
        <w:t>ly sexy</w:t>
      </w:r>
      <w:r w:rsidR="00E942F4" w:rsidRPr="00652BB9">
        <w:t xml:space="preserve"> bonobo chimps -</w:t>
      </w:r>
      <w:r w:rsidRPr="00652BB9">
        <w:t xml:space="preserve"> </w:t>
      </w:r>
      <w:r w:rsidR="007274E3" w:rsidRPr="00652BB9">
        <w:t>but</w:t>
      </w:r>
      <w:r w:rsidRPr="00652BB9">
        <w:t xml:space="preserve"> </w:t>
      </w:r>
      <w:r w:rsidR="0083476F" w:rsidRPr="00652BB9">
        <w:t>unnecessary</w:t>
      </w:r>
      <w:r w:rsidRPr="00652BB9">
        <w:t xml:space="preserve"> among strictly polygamous species</w:t>
      </w:r>
      <w:r w:rsidR="00E942F4" w:rsidRPr="00652BB9">
        <w:t xml:space="preserve"> that breed infrequently</w:t>
      </w:r>
      <w:r w:rsidRPr="00652BB9">
        <w:t xml:space="preserve"> like gorillas</w:t>
      </w:r>
      <w:r w:rsidR="00E942F4" w:rsidRPr="00652BB9">
        <w:t xml:space="preserve"> and orangutans</w:t>
      </w:r>
      <w:r w:rsidRPr="00652BB9">
        <w:t xml:space="preserve">. </w:t>
      </w:r>
      <w:r w:rsidR="00E942F4" w:rsidRPr="00652BB9">
        <w:t xml:space="preserve">It has a lot to do with </w:t>
      </w:r>
      <w:hyperlink r:id="rId16" w:history="1">
        <w:r w:rsidR="00E942F4" w:rsidRPr="00652BB9">
          <w:rPr>
            <w:rStyle w:val="Hyperlink"/>
            <w:color w:val="auto"/>
            <w:u w:val="none"/>
          </w:rPr>
          <w:t>testicle size</w:t>
        </w:r>
      </w:hyperlink>
      <w:r w:rsidR="00E942F4" w:rsidRPr="00652BB9">
        <w:t xml:space="preserve"> and </w:t>
      </w:r>
      <w:r w:rsidR="0083476F" w:rsidRPr="00652BB9">
        <w:t xml:space="preserve">the </w:t>
      </w:r>
      <w:r w:rsidR="00E942F4" w:rsidRPr="00652BB9">
        <w:t>number of sperm</w:t>
      </w:r>
      <w:r w:rsidR="00615579" w:rsidRPr="00652BB9">
        <w:t xml:space="preserve">, i.e. soldiers </w:t>
      </w:r>
      <w:r w:rsidR="00E942F4" w:rsidRPr="00652BB9">
        <w:t xml:space="preserve">per ejaculate. </w:t>
      </w:r>
    </w:p>
    <w:p w:rsidR="00E942F4" w:rsidRPr="00652BB9" w:rsidRDefault="00E942F4" w:rsidP="00F935BA"/>
    <w:p w:rsidR="00E942F4" w:rsidRPr="00652BB9" w:rsidRDefault="00E942F4" w:rsidP="00F935BA">
      <w:r w:rsidRPr="00652BB9">
        <w:t xml:space="preserve">The </w:t>
      </w:r>
      <w:hyperlink r:id="rId17" w:history="1">
        <w:r w:rsidRPr="00652BB9">
          <w:rPr>
            <w:rStyle w:val="Hyperlink"/>
            <w:color w:val="auto"/>
            <w:u w:val="none"/>
          </w:rPr>
          <w:t xml:space="preserve">ejaculate </w:t>
        </w:r>
      </w:hyperlink>
      <w:r w:rsidRPr="00652BB9">
        <w:t xml:space="preserve">of large-testicular chimps contains billions of spermatozoa; the small testicles of gorillas produce </w:t>
      </w:r>
      <w:r w:rsidR="0083476F" w:rsidRPr="00652BB9">
        <w:t>only 65 million sperm; the human ejaculate from our mid-sized testicles falls somewhere in the middle, between 200 million and 500 million.</w:t>
      </w:r>
      <w:r w:rsidR="00615579" w:rsidRPr="00652BB9">
        <w:t xml:space="preserve"> That’s quite a sizable army.</w:t>
      </w:r>
    </w:p>
    <w:p w:rsidR="00E942F4" w:rsidRPr="00652BB9" w:rsidRDefault="00E942F4" w:rsidP="00F935BA"/>
    <w:p w:rsidR="00E41282" w:rsidRPr="00652BB9" w:rsidRDefault="00E00CB6" w:rsidP="00F935BA">
      <w:r w:rsidRPr="00652BB9">
        <w:t>F</w:t>
      </w:r>
      <w:r w:rsidR="00E41282" w:rsidRPr="00652BB9">
        <w:t xml:space="preserve">rom an evolutionary standpoint, why would </w:t>
      </w:r>
      <w:r w:rsidR="0083476F" w:rsidRPr="00652BB9">
        <w:t>very</w:t>
      </w:r>
      <w:r w:rsidR="004D353C" w:rsidRPr="00652BB9">
        <w:t xml:space="preserve"> </w:t>
      </w:r>
      <w:r w:rsidR="00E41282" w:rsidRPr="00652BB9">
        <w:t>competitive sperm be necessary in a species</w:t>
      </w:r>
      <w:r w:rsidR="004D353C" w:rsidRPr="00652BB9">
        <w:t xml:space="preserve"> – </w:t>
      </w:r>
      <w:r w:rsidR="004D353C" w:rsidRPr="00652BB9">
        <w:rPr>
          <w:i/>
        </w:rPr>
        <w:t xml:space="preserve">homo sapiens </w:t>
      </w:r>
      <w:r w:rsidR="004D353C" w:rsidRPr="00652BB9">
        <w:t>-</w:t>
      </w:r>
      <w:r w:rsidR="00E41282" w:rsidRPr="00652BB9">
        <w:t xml:space="preserve"> that is supposedly hardwired for monogamy</w:t>
      </w:r>
      <w:r w:rsidR="004D353C" w:rsidRPr="00652BB9">
        <w:t xml:space="preserve"> and </w:t>
      </w:r>
      <w:r w:rsidR="00E942F4" w:rsidRPr="00652BB9">
        <w:t xml:space="preserve">lifelong </w:t>
      </w:r>
      <w:r w:rsidR="004D353C" w:rsidRPr="00652BB9">
        <w:t>pair bonding</w:t>
      </w:r>
      <w:r w:rsidR="00E41282" w:rsidRPr="00652BB9">
        <w:t xml:space="preserve">? Rape and occasional female infidelity cannot fully account for this </w:t>
      </w:r>
      <w:r w:rsidR="0083476F" w:rsidRPr="00652BB9">
        <w:t>glaring</w:t>
      </w:r>
      <w:r w:rsidR="00E41282" w:rsidRPr="00652BB9">
        <w:t xml:space="preserve"> </w:t>
      </w:r>
      <w:r w:rsidR="00186DFC" w:rsidRPr="00652BB9">
        <w:t>contradiction</w:t>
      </w:r>
      <w:r w:rsidR="004D353C" w:rsidRPr="00652BB9">
        <w:t>.</w:t>
      </w:r>
    </w:p>
    <w:p w:rsidR="00462948" w:rsidRPr="00652BB9" w:rsidRDefault="00462948" w:rsidP="00F935BA"/>
    <w:p w:rsidR="005445C5" w:rsidRPr="00652BB9" w:rsidRDefault="004F76C9" w:rsidP="00F935BA">
      <w:pPr>
        <w:rPr>
          <w:sz w:val="28"/>
          <w:szCs w:val="28"/>
        </w:rPr>
      </w:pPr>
      <w:r w:rsidRPr="00652BB9">
        <w:rPr>
          <w:sz w:val="28"/>
          <w:szCs w:val="28"/>
        </w:rPr>
        <w:t>Hominid</w:t>
      </w:r>
      <w:r w:rsidR="00972845" w:rsidRPr="00652BB9">
        <w:rPr>
          <w:sz w:val="28"/>
          <w:szCs w:val="28"/>
        </w:rPr>
        <w:t xml:space="preserve"> clans</w:t>
      </w:r>
    </w:p>
    <w:p w:rsidR="005445C5" w:rsidRPr="00652BB9" w:rsidRDefault="005445C5" w:rsidP="00F935BA"/>
    <w:p w:rsidR="00C74DD3" w:rsidRPr="00652BB9" w:rsidRDefault="00C74DD3" w:rsidP="00F935BA">
      <w:r w:rsidRPr="00652BB9">
        <w:t xml:space="preserve">Because the menstrual cycle is shared between all </w:t>
      </w:r>
      <w:r w:rsidR="00150050" w:rsidRPr="00652BB9">
        <w:t>ape</w:t>
      </w:r>
      <w:r w:rsidRPr="00652BB9">
        <w:t xml:space="preserve"> species, we can reasonably assume that the menstruating uterus is at least 6 million years old</w:t>
      </w:r>
      <w:r w:rsidR="00C604EE" w:rsidRPr="00652BB9">
        <w:t>. This is</w:t>
      </w:r>
      <w:r w:rsidRPr="00652BB9">
        <w:t xml:space="preserve"> </w:t>
      </w:r>
      <w:r w:rsidR="007046A9" w:rsidRPr="00652BB9">
        <w:t>how long ago</w:t>
      </w:r>
      <w:r w:rsidRPr="00652BB9">
        <w:t xml:space="preserve"> our human ancestors split off from our closest</w:t>
      </w:r>
      <w:r w:rsidR="007046A9" w:rsidRPr="00652BB9">
        <w:t xml:space="preserve"> primate</w:t>
      </w:r>
      <w:r w:rsidRPr="00652BB9">
        <w:t xml:space="preserve"> relatives – </w:t>
      </w:r>
      <w:r w:rsidR="007046A9" w:rsidRPr="00652BB9">
        <w:t xml:space="preserve">the </w:t>
      </w:r>
      <w:r w:rsidRPr="00652BB9">
        <w:t xml:space="preserve">chimpanzees. </w:t>
      </w:r>
    </w:p>
    <w:p w:rsidR="00C604EE" w:rsidRPr="00652BB9" w:rsidRDefault="00C604EE" w:rsidP="00F935BA"/>
    <w:p w:rsidR="00C604EE" w:rsidRPr="00652BB9" w:rsidRDefault="007046A9" w:rsidP="00F935BA">
      <w:r w:rsidRPr="00652BB9">
        <w:t>For reasons that will soon become apparent, t</w:t>
      </w:r>
      <w:r w:rsidR="00C604EE" w:rsidRPr="00652BB9">
        <w:t>he human cycle</w:t>
      </w:r>
      <w:r w:rsidR="00EA7544" w:rsidRPr="00652BB9">
        <w:t xml:space="preserve"> needed to be synchronous with the lunar cycle, but other </w:t>
      </w:r>
      <w:r w:rsidR="00150050" w:rsidRPr="00652BB9">
        <w:t>ape</w:t>
      </w:r>
      <w:r w:rsidR="00EA7544" w:rsidRPr="00652BB9">
        <w:t xml:space="preserve"> cycles did not, and so over time, their lengths drifted away from the standard 29.5 day pattern</w:t>
      </w:r>
      <w:r w:rsidR="00481DE0" w:rsidRPr="00652BB9">
        <w:t xml:space="preserve"> while ours stayed connected to the lunar cycle.</w:t>
      </w:r>
    </w:p>
    <w:p w:rsidR="00EA7544" w:rsidRPr="00652BB9" w:rsidRDefault="00EA7544" w:rsidP="00F935BA"/>
    <w:p w:rsidR="007046A9" w:rsidRPr="00652BB9" w:rsidRDefault="0011617A" w:rsidP="00F935BA">
      <w:r w:rsidRPr="00652BB9">
        <w:t>For at least</w:t>
      </w:r>
      <w:r w:rsidR="00615D87" w:rsidRPr="00652BB9">
        <w:t xml:space="preserve"> 6 million years</w:t>
      </w:r>
      <w:r w:rsidRPr="00652BB9">
        <w:t>,</w:t>
      </w:r>
      <w:r w:rsidR="00615D87" w:rsidRPr="00652BB9">
        <w:t xml:space="preserve"> various species of </w:t>
      </w:r>
      <w:r w:rsidRPr="00652BB9">
        <w:t>hominids</w:t>
      </w:r>
      <w:r w:rsidR="00150050" w:rsidRPr="00652BB9">
        <w:t xml:space="preserve"> – people -</w:t>
      </w:r>
      <w:r w:rsidRPr="00652BB9">
        <w:t xml:space="preserve"> lived</w:t>
      </w:r>
      <w:r w:rsidR="00615D87" w:rsidRPr="00652BB9">
        <w:t xml:space="preserve"> in matrilineal (related through </w:t>
      </w:r>
      <w:r w:rsidR="008537DF" w:rsidRPr="00652BB9">
        <w:t xml:space="preserve">the </w:t>
      </w:r>
      <w:r w:rsidR="00615D87" w:rsidRPr="00652BB9">
        <w:t xml:space="preserve">mothers) groups or clans, up to and including </w:t>
      </w:r>
      <w:r w:rsidRPr="00652BB9">
        <w:t xml:space="preserve">Neanderthals and </w:t>
      </w:r>
      <w:r w:rsidRPr="00652BB9">
        <w:rPr>
          <w:i/>
        </w:rPr>
        <w:t>homo sapiens</w:t>
      </w:r>
      <w:r w:rsidR="008537DF" w:rsidRPr="00652BB9">
        <w:t xml:space="preserve">. These clans </w:t>
      </w:r>
      <w:r w:rsidR="007274E3" w:rsidRPr="00652BB9">
        <w:t xml:space="preserve">still </w:t>
      </w:r>
      <w:r w:rsidR="008537DF" w:rsidRPr="00652BB9">
        <w:t>existed</w:t>
      </w:r>
      <w:r w:rsidR="00615D87" w:rsidRPr="00652BB9">
        <w:t xml:space="preserve"> </w:t>
      </w:r>
      <w:r w:rsidRPr="00652BB9">
        <w:t>at the beginning of</w:t>
      </w:r>
      <w:r w:rsidR="00615D87" w:rsidRPr="00652BB9">
        <w:t xml:space="preserve"> the agricultural revolution and </w:t>
      </w:r>
      <w:r w:rsidRPr="00652BB9">
        <w:t>were transformed into</w:t>
      </w:r>
      <w:r w:rsidR="00615D87" w:rsidRPr="00652BB9">
        <w:t xml:space="preserve"> </w:t>
      </w:r>
      <w:r w:rsidRPr="00652BB9">
        <w:t xml:space="preserve">male-dominated </w:t>
      </w:r>
      <w:r w:rsidR="00615D87" w:rsidRPr="00652BB9">
        <w:t>pair bonding</w:t>
      </w:r>
      <w:r w:rsidRPr="00652BB9">
        <w:t xml:space="preserve"> and class society</w:t>
      </w:r>
      <w:r w:rsidR="00615D87" w:rsidRPr="00652BB9">
        <w:t xml:space="preserve"> approximately 7,000 years ago.</w:t>
      </w:r>
      <w:r w:rsidR="00322B0F" w:rsidRPr="00652BB9">
        <w:t xml:space="preserve"> For more information on the birth of class society and the patriarchy, go to </w:t>
      </w:r>
      <w:hyperlink r:id="rId18" w:tgtFrame="_blank" w:history="1">
        <w:r w:rsidR="00322B0F" w:rsidRPr="00652BB9">
          <w:rPr>
            <w:rStyle w:val="Hyperlink"/>
            <w:color w:val="auto"/>
            <w:u w:val="none"/>
          </w:rPr>
          <w:t>http://truth-out.org/speakout/item/16764-human-evolution-is-right-on-schedule</w:t>
        </w:r>
      </w:hyperlink>
      <w:r w:rsidR="007274E3" w:rsidRPr="00652BB9">
        <w:t xml:space="preserve">, or read </w:t>
      </w:r>
      <w:r w:rsidR="007274E3" w:rsidRPr="00652BB9">
        <w:rPr>
          <w:i/>
        </w:rPr>
        <w:t>The Origin of the Family, Private Property, and the State</w:t>
      </w:r>
      <w:r w:rsidR="007274E3" w:rsidRPr="00652BB9">
        <w:t xml:space="preserve"> by Frederick Engels.</w:t>
      </w:r>
    </w:p>
    <w:p w:rsidR="0011617A" w:rsidRPr="00652BB9" w:rsidRDefault="0011617A" w:rsidP="00F935BA"/>
    <w:p w:rsidR="0011617A" w:rsidRPr="00652BB9" w:rsidRDefault="009130E8" w:rsidP="00F935BA">
      <w:r w:rsidRPr="00652BB9">
        <w:t xml:space="preserve">Imagine these clans composed of </w:t>
      </w:r>
      <w:r w:rsidR="003F671C" w:rsidRPr="00652BB9">
        <w:t xml:space="preserve">maternal </w:t>
      </w:r>
      <w:r w:rsidRPr="00652BB9">
        <w:t>relatives, and each clan needing its own geographic territory in which to forage</w:t>
      </w:r>
      <w:r w:rsidR="004F76C9" w:rsidRPr="00652BB9">
        <w:t>, fish,</w:t>
      </w:r>
      <w:r w:rsidRPr="00652BB9">
        <w:t xml:space="preserve"> and hunt for food. </w:t>
      </w:r>
      <w:r w:rsidR="00A65B25" w:rsidRPr="00652BB9">
        <w:t>C</w:t>
      </w:r>
      <w:r w:rsidR="004F76C9" w:rsidRPr="00652BB9">
        <w:t>ooperative c</w:t>
      </w:r>
      <w:r w:rsidRPr="00652BB9">
        <w:t>lan</w:t>
      </w:r>
      <w:r w:rsidR="00A65B25" w:rsidRPr="00652BB9">
        <w:t xml:space="preserve"> life</w:t>
      </w:r>
      <w:r w:rsidRPr="00652BB9">
        <w:t xml:space="preserve"> allowed for the growth of large brains. Instead of each individual merely consuming what he/she was able to find, like animals do, each member of the team would bring back to the collective the specific food that they </w:t>
      </w:r>
      <w:r w:rsidR="004F76C9" w:rsidRPr="00652BB9">
        <w:t xml:space="preserve">had </w:t>
      </w:r>
      <w:r w:rsidR="003F671C" w:rsidRPr="00652BB9">
        <w:t>secured</w:t>
      </w:r>
      <w:r w:rsidR="004F76C9" w:rsidRPr="00652BB9">
        <w:t xml:space="preserve"> that day</w:t>
      </w:r>
      <w:r w:rsidRPr="00652BB9">
        <w:t xml:space="preserve">. </w:t>
      </w:r>
      <w:r w:rsidR="004F76C9" w:rsidRPr="00652BB9">
        <w:t>In the early evening</w:t>
      </w:r>
      <w:r w:rsidRPr="00652BB9">
        <w:t>, the entire clan would consume a super-nutritious feast, benefiting from the efforts of all.</w:t>
      </w:r>
      <w:r w:rsidR="003F671C" w:rsidRPr="00652BB9">
        <w:t xml:space="preserve"> Super nutrition advanced the development of </w:t>
      </w:r>
      <w:r w:rsidR="004F76C9" w:rsidRPr="00652BB9">
        <w:t xml:space="preserve">our </w:t>
      </w:r>
      <w:r w:rsidR="00A02BBB" w:rsidRPr="00652BB9">
        <w:t>powerful</w:t>
      </w:r>
      <w:r w:rsidR="003F671C" w:rsidRPr="00652BB9">
        <w:t xml:space="preserve"> human nervous system.</w:t>
      </w:r>
    </w:p>
    <w:p w:rsidR="00972845" w:rsidRPr="00652BB9" w:rsidRDefault="00972845" w:rsidP="00F935BA"/>
    <w:p w:rsidR="00972845" w:rsidRPr="00652BB9" w:rsidRDefault="00972845" w:rsidP="00F935BA">
      <w:r w:rsidRPr="00652BB9">
        <w:lastRenderedPageBreak/>
        <w:t xml:space="preserve">This </w:t>
      </w:r>
      <w:r w:rsidR="003F671C" w:rsidRPr="00652BB9">
        <w:t>sophisticated</w:t>
      </w:r>
      <w:r w:rsidRPr="00652BB9">
        <w:t xml:space="preserve"> ability of hominids to cooperate extended beyond their own clans. Our inherited yearning for novelty and the exotic </w:t>
      </w:r>
      <w:r w:rsidR="003F671C" w:rsidRPr="00652BB9">
        <w:t>encouraged</w:t>
      </w:r>
      <w:r w:rsidRPr="00652BB9">
        <w:t xml:space="preserve"> clans to socialize with each other. But geography was an obstacle, since each clan</w:t>
      </w:r>
      <w:r w:rsidR="006B4D76" w:rsidRPr="00652BB9">
        <w:t>, like all animal species,</w:t>
      </w:r>
      <w:r w:rsidRPr="00652BB9">
        <w:t xml:space="preserve"> needed its own </w:t>
      </w:r>
      <w:r w:rsidR="003F671C" w:rsidRPr="00652BB9">
        <w:t>territory</w:t>
      </w:r>
      <w:r w:rsidRPr="00652BB9">
        <w:t xml:space="preserve"> for </w:t>
      </w:r>
      <w:r w:rsidR="003F671C" w:rsidRPr="00652BB9">
        <w:t xml:space="preserve">securing </w:t>
      </w:r>
      <w:r w:rsidRPr="00652BB9">
        <w:t>food</w:t>
      </w:r>
      <w:r w:rsidR="003F671C" w:rsidRPr="00652BB9">
        <w:t xml:space="preserve"> without </w:t>
      </w:r>
      <w:r w:rsidR="006B4D76" w:rsidRPr="00652BB9">
        <w:t xml:space="preserve">giving rise to </w:t>
      </w:r>
      <w:r w:rsidR="003F671C" w:rsidRPr="00652BB9">
        <w:t>conflict</w:t>
      </w:r>
      <w:r w:rsidR="006B4D76" w:rsidRPr="00652BB9">
        <w:t xml:space="preserve"> between members of the same species</w:t>
      </w:r>
      <w:r w:rsidRPr="00652BB9">
        <w:t>.</w:t>
      </w:r>
    </w:p>
    <w:p w:rsidR="00972845" w:rsidRPr="00652BB9" w:rsidRDefault="00972845" w:rsidP="00F935BA"/>
    <w:p w:rsidR="00972845" w:rsidRPr="00652BB9" w:rsidRDefault="00972845" w:rsidP="00F935BA">
      <w:pPr>
        <w:rPr>
          <w:sz w:val="28"/>
          <w:szCs w:val="28"/>
        </w:rPr>
      </w:pPr>
      <w:r w:rsidRPr="00652BB9">
        <w:rPr>
          <w:sz w:val="28"/>
          <w:szCs w:val="28"/>
        </w:rPr>
        <w:t>Moonlight madness</w:t>
      </w:r>
    </w:p>
    <w:p w:rsidR="00972845" w:rsidRPr="00652BB9" w:rsidRDefault="00972845" w:rsidP="00F935BA"/>
    <w:p w:rsidR="00A65B25" w:rsidRPr="00652BB9" w:rsidRDefault="00972845" w:rsidP="00F935BA">
      <w:r w:rsidRPr="00652BB9">
        <w:t xml:space="preserve">What the moon provided our </w:t>
      </w:r>
      <w:r w:rsidR="00A65B25" w:rsidRPr="00652BB9">
        <w:t>primitive</w:t>
      </w:r>
      <w:r w:rsidRPr="00652BB9">
        <w:t xml:space="preserve"> ancestors with was</w:t>
      </w:r>
      <w:r w:rsidR="005338A5" w:rsidRPr="00652BB9">
        <w:t xml:space="preserve"> monthly</w:t>
      </w:r>
      <w:r w:rsidRPr="00652BB9">
        <w:t xml:space="preserve"> </w:t>
      </w:r>
      <w:r w:rsidRPr="00652BB9">
        <w:rPr>
          <w:i/>
        </w:rPr>
        <w:t>moonlight</w:t>
      </w:r>
      <w:r w:rsidRPr="00652BB9">
        <w:t xml:space="preserve"> that facilitated multi-clan exchanges of friendships, culture, technology</w:t>
      </w:r>
      <w:r w:rsidR="005338A5" w:rsidRPr="00652BB9">
        <w:t>, and genes.</w:t>
      </w:r>
    </w:p>
    <w:p w:rsidR="00A65B25" w:rsidRPr="00652BB9" w:rsidRDefault="00A65B25" w:rsidP="00F935BA"/>
    <w:p w:rsidR="00972845" w:rsidRPr="00652BB9" w:rsidRDefault="00A65B25" w:rsidP="00F935BA">
      <w:r w:rsidRPr="00652BB9">
        <w:t>During the three-to-five nights of a full moon, all clan members</w:t>
      </w:r>
      <w:r w:rsidR="006B4D76" w:rsidRPr="00652BB9">
        <w:t xml:space="preserve"> from several clans, including the </w:t>
      </w:r>
      <w:r w:rsidRPr="00652BB9">
        <w:t xml:space="preserve">children, the elderly, and the infirm, could more easily trek to pre-arranged meeting sites. There they would enjoy three days and nights of light, except on cloudy nights. Anyone who has camped out knows how difficult it is to accomplish anything in pitch dark, without carrying around a firebrand or </w:t>
      </w:r>
      <w:r w:rsidR="00887A74" w:rsidRPr="00652BB9">
        <w:t xml:space="preserve">a </w:t>
      </w:r>
      <w:r w:rsidRPr="00652BB9">
        <w:t>lantern all the time.</w:t>
      </w:r>
    </w:p>
    <w:p w:rsidR="00F901F3" w:rsidRPr="00652BB9" w:rsidRDefault="00F901F3" w:rsidP="00F935BA"/>
    <w:p w:rsidR="00F901F3" w:rsidRPr="00652BB9" w:rsidRDefault="00F901F3" w:rsidP="00F935BA">
      <w:r w:rsidRPr="00652BB9">
        <w:t>While exchanges of cultural and technological information</w:t>
      </w:r>
      <w:r w:rsidR="00887A74" w:rsidRPr="00652BB9">
        <w:t xml:space="preserve"> </w:t>
      </w:r>
      <w:r w:rsidR="003F671C" w:rsidRPr="00652BB9">
        <w:t>progressed</w:t>
      </w:r>
      <w:r w:rsidR="00887A74" w:rsidRPr="00652BB9">
        <w:t xml:space="preserve"> humanity considerably, the interchange of exotic DNA through sexual encounters saved hominids from extinction, by </w:t>
      </w:r>
      <w:r w:rsidR="003F671C" w:rsidRPr="00652BB9">
        <w:t>furnishing</w:t>
      </w:r>
      <w:r w:rsidR="00887A74" w:rsidRPr="00652BB9">
        <w:t xml:space="preserve"> a gene pool large enough to withstand disease organisms.</w:t>
      </w:r>
    </w:p>
    <w:p w:rsidR="00887A74" w:rsidRPr="00652BB9" w:rsidRDefault="00887A74" w:rsidP="00F935BA"/>
    <w:p w:rsidR="00A65B25" w:rsidRPr="00652BB9" w:rsidRDefault="00887A74" w:rsidP="00F935BA">
      <w:r w:rsidRPr="00652BB9">
        <w:t>In order for this genetic mixing to successfully occur, all fertile women in the world needed to ovulate at the same time, during the phase of the full moon.</w:t>
      </w:r>
      <w:r w:rsidR="002B0273" w:rsidRPr="00652BB9">
        <w:t xml:space="preserve"> Normally a woman is fertile for only 3-5 days of the month, just long enough to take advantage of the full moon. And all ovulating women in the clan were kept synchronous with each other by the agency of pheromone release.</w:t>
      </w:r>
    </w:p>
    <w:p w:rsidR="002B0273" w:rsidRPr="00652BB9" w:rsidRDefault="002B0273" w:rsidP="00F935BA"/>
    <w:p w:rsidR="005338A5" w:rsidRPr="00652BB9" w:rsidRDefault="002B0273" w:rsidP="00F935BA">
      <w:r w:rsidRPr="00652BB9">
        <w:t xml:space="preserve">It is a well-known fact that women who are ovulating </w:t>
      </w:r>
      <w:r w:rsidR="00191A5E" w:rsidRPr="00652BB9">
        <w:t xml:space="preserve">are </w:t>
      </w:r>
      <w:hyperlink r:id="rId19" w:history="1">
        <w:r w:rsidR="00191A5E" w:rsidRPr="00652BB9">
          <w:rPr>
            <w:rStyle w:val="Hyperlink"/>
            <w:color w:val="auto"/>
            <w:u w:val="none"/>
          </w:rPr>
          <w:t>more attractive</w:t>
        </w:r>
      </w:hyperlink>
      <w:r w:rsidR="00191A5E" w:rsidRPr="00652BB9">
        <w:t xml:space="preserve">, </w:t>
      </w:r>
      <w:r w:rsidRPr="00652BB9">
        <w:t>wear less clothing</w:t>
      </w:r>
      <w:r w:rsidR="00191A5E" w:rsidRPr="00652BB9">
        <w:t>,</w:t>
      </w:r>
      <w:r w:rsidRPr="00652BB9">
        <w:t xml:space="preserve"> are </w:t>
      </w:r>
      <w:hyperlink r:id="rId20" w:history="1">
        <w:r w:rsidRPr="00652BB9">
          <w:rPr>
            <w:rStyle w:val="Hyperlink"/>
            <w:color w:val="auto"/>
            <w:u w:val="none"/>
          </w:rPr>
          <w:t>more available</w:t>
        </w:r>
      </w:hyperlink>
      <w:r w:rsidRPr="00652BB9">
        <w:t xml:space="preserve"> for sexual encounters and</w:t>
      </w:r>
      <w:r w:rsidR="00977E92" w:rsidRPr="00652BB9">
        <w:t xml:space="preserve"> have more</w:t>
      </w:r>
      <w:r w:rsidRPr="00652BB9">
        <w:t xml:space="preserve"> sexual </w:t>
      </w:r>
      <w:r w:rsidR="00F006ED" w:rsidRPr="00652BB9">
        <w:t>fantasies</w:t>
      </w:r>
      <w:r w:rsidRPr="00652BB9">
        <w:t xml:space="preserve">. </w:t>
      </w:r>
      <w:r w:rsidR="00932B24" w:rsidRPr="00652BB9">
        <w:t>We can</w:t>
      </w:r>
      <w:r w:rsidR="00315757" w:rsidRPr="00652BB9">
        <w:t xml:space="preserve"> easily</w:t>
      </w:r>
      <w:r w:rsidR="00932B24" w:rsidRPr="00652BB9">
        <w:t xml:space="preserve"> imagine that, f</w:t>
      </w:r>
      <w:r w:rsidRPr="00652BB9">
        <w:t xml:space="preserve">or at least six million years, once a month, it was </w:t>
      </w:r>
      <w:r w:rsidR="00F61074" w:rsidRPr="00652BB9">
        <w:rPr>
          <w:i/>
        </w:rPr>
        <w:t xml:space="preserve">World </w:t>
      </w:r>
      <w:r w:rsidR="00CE22AE" w:rsidRPr="00652BB9">
        <w:rPr>
          <w:i/>
        </w:rPr>
        <w:t>Hominid P</w:t>
      </w:r>
      <w:r w:rsidRPr="00652BB9">
        <w:rPr>
          <w:i/>
        </w:rPr>
        <w:t xml:space="preserve">arty </w:t>
      </w:r>
      <w:r w:rsidR="00CE22AE" w:rsidRPr="00652BB9">
        <w:rPr>
          <w:i/>
        </w:rPr>
        <w:t>T</w:t>
      </w:r>
      <w:r w:rsidRPr="00652BB9">
        <w:rPr>
          <w:i/>
        </w:rPr>
        <w:t>im</w:t>
      </w:r>
      <w:r w:rsidR="00CE22AE" w:rsidRPr="00652BB9">
        <w:rPr>
          <w:i/>
        </w:rPr>
        <w:t>e</w:t>
      </w:r>
      <w:r w:rsidR="00F61074" w:rsidRPr="00652BB9">
        <w:rPr>
          <w:i/>
        </w:rPr>
        <w:t>!</w:t>
      </w:r>
    </w:p>
    <w:p w:rsidR="00972845" w:rsidRPr="00652BB9" w:rsidRDefault="005338A5" w:rsidP="00F935BA">
      <w:r w:rsidRPr="00652BB9">
        <w:t xml:space="preserve"> </w:t>
      </w:r>
    </w:p>
    <w:p w:rsidR="003F671C" w:rsidRPr="00652BB9" w:rsidRDefault="003F671C" w:rsidP="00F935BA">
      <w:r w:rsidRPr="00652BB9">
        <w:t>There could have also existed a mystical worship of the full moon</w:t>
      </w:r>
      <w:r w:rsidR="00FC06ED" w:rsidRPr="00652BB9">
        <w:t xml:space="preserve">. Since the awesome creation of life required a woman and a man, so too the monthly joining of the full moon – a reminder of pregnancy - and the powerful sun </w:t>
      </w:r>
      <w:r w:rsidR="005D0429" w:rsidRPr="00652BB9">
        <w:t xml:space="preserve">– a reminder of male “heat” - </w:t>
      </w:r>
      <w:r w:rsidR="00FC06ED" w:rsidRPr="00652BB9">
        <w:t xml:space="preserve">symbolized </w:t>
      </w:r>
      <w:r w:rsidR="00446B0F" w:rsidRPr="00652BB9">
        <w:t xml:space="preserve">the unity of </w:t>
      </w:r>
      <w:r w:rsidR="00FC06ED" w:rsidRPr="00652BB9">
        <w:t>all of Creation.</w:t>
      </w:r>
    </w:p>
    <w:p w:rsidR="005D0429" w:rsidRPr="00652BB9" w:rsidRDefault="005D0429" w:rsidP="00F935BA"/>
    <w:p w:rsidR="005D0429" w:rsidRPr="00652BB9" w:rsidRDefault="005D0429" w:rsidP="00F935BA">
      <w:r w:rsidRPr="00652BB9">
        <w:t xml:space="preserve">Even today, there is strong </w:t>
      </w:r>
      <w:hyperlink r:id="rId21" w:history="1">
        <w:r w:rsidRPr="00652BB9">
          <w:rPr>
            <w:rStyle w:val="Hyperlink"/>
            <w:color w:val="auto"/>
            <w:u w:val="none"/>
          </w:rPr>
          <w:t>scientific evidence</w:t>
        </w:r>
      </w:hyperlink>
      <w:r w:rsidRPr="00652BB9">
        <w:t xml:space="preserve">, published in the July 25 issue of </w:t>
      </w:r>
      <w:r w:rsidRPr="00652BB9">
        <w:rPr>
          <w:i/>
        </w:rPr>
        <w:t>Current Biology</w:t>
      </w:r>
      <w:r w:rsidRPr="00652BB9">
        <w:t>,</w:t>
      </w:r>
      <w:r w:rsidRPr="00652BB9">
        <w:rPr>
          <w:i/>
        </w:rPr>
        <w:t xml:space="preserve"> </w:t>
      </w:r>
      <w:r w:rsidRPr="00652BB9">
        <w:t xml:space="preserve">that </w:t>
      </w:r>
      <w:r w:rsidR="00977E92" w:rsidRPr="00652BB9">
        <w:t xml:space="preserve">the incidences of </w:t>
      </w:r>
      <w:r w:rsidRPr="00652BB9">
        <w:t xml:space="preserve">insomnia increase during the phase of the </w:t>
      </w:r>
      <w:r w:rsidRPr="00652BB9">
        <w:rPr>
          <w:i/>
        </w:rPr>
        <w:t>full moon</w:t>
      </w:r>
      <w:r w:rsidRPr="00652BB9">
        <w:t xml:space="preserve">, even </w:t>
      </w:r>
      <w:r w:rsidR="006B4D76" w:rsidRPr="00652BB9">
        <w:t>for</w:t>
      </w:r>
      <w:r w:rsidRPr="00652BB9">
        <w:t xml:space="preserve"> people</w:t>
      </w:r>
      <w:r w:rsidR="006B4D76" w:rsidRPr="00652BB9">
        <w:t xml:space="preserve"> who</w:t>
      </w:r>
      <w:r w:rsidRPr="00652BB9">
        <w:t xml:space="preserve"> don’t see the moon and are not aware of the actual moon phase.</w:t>
      </w:r>
    </w:p>
    <w:p w:rsidR="003F671C" w:rsidRPr="00652BB9" w:rsidRDefault="003F671C" w:rsidP="00F935BA"/>
    <w:p w:rsidR="00932B24" w:rsidRPr="00652BB9" w:rsidRDefault="003F671C" w:rsidP="00F935BA">
      <w:r w:rsidRPr="00652BB9">
        <w:t>Highly c</w:t>
      </w:r>
      <w:r w:rsidR="00932B24" w:rsidRPr="00652BB9">
        <w:t xml:space="preserve">ompetitive sperm negated the evolutionary need for men to compete for </w:t>
      </w:r>
      <w:r w:rsidR="00F61074" w:rsidRPr="00652BB9">
        <w:t>women in a sexual smorgasbord</w:t>
      </w:r>
      <w:r w:rsidR="00932B24" w:rsidRPr="00652BB9">
        <w:t xml:space="preserve">. Excessive behavioral competition </w:t>
      </w:r>
      <w:r w:rsidR="00F61074" w:rsidRPr="00652BB9">
        <w:t xml:space="preserve">for mates – like we see in gorillas for example - </w:t>
      </w:r>
      <w:r w:rsidR="005D0429" w:rsidRPr="00652BB9">
        <w:t xml:space="preserve">would have </w:t>
      </w:r>
      <w:r w:rsidR="00F61074" w:rsidRPr="00652BB9">
        <w:t>sabotaged</w:t>
      </w:r>
      <w:r w:rsidR="00932B24" w:rsidRPr="00652BB9">
        <w:t xml:space="preserve"> the cooperative spirit that </w:t>
      </w:r>
      <w:r w:rsidR="00CE22AE" w:rsidRPr="00652BB9">
        <w:t xml:space="preserve">laid the </w:t>
      </w:r>
      <w:r w:rsidR="00F61074" w:rsidRPr="00652BB9">
        <w:t xml:space="preserve">nutritional and technological </w:t>
      </w:r>
      <w:r w:rsidR="00CE22AE" w:rsidRPr="00652BB9">
        <w:t>foundations for the development</w:t>
      </w:r>
      <w:r w:rsidR="00932B24" w:rsidRPr="00652BB9">
        <w:t xml:space="preserve"> of </w:t>
      </w:r>
      <w:r w:rsidR="00CE22AE" w:rsidRPr="00652BB9">
        <w:t>smart humans</w:t>
      </w:r>
      <w:r w:rsidR="00932B24" w:rsidRPr="00652BB9">
        <w:t>.</w:t>
      </w:r>
    </w:p>
    <w:p w:rsidR="00315757" w:rsidRPr="00652BB9" w:rsidRDefault="00315757" w:rsidP="00F935BA"/>
    <w:p w:rsidR="00315757" w:rsidRPr="00652BB9" w:rsidRDefault="00315757" w:rsidP="00F935BA">
      <w:r w:rsidRPr="00652BB9">
        <w:t xml:space="preserve">“Fatherhood” as we know it was unknown. At first, hominids probably had no idea about victorious sperm and impregnated ovum, and didn’t even care, since children were raised by the entire matrilineal clan, and because children’s special guardians were their mothers’ brothers, their maternal uncles. This primitive relationship is still commonly found in many </w:t>
      </w:r>
      <w:r w:rsidR="00B017FA" w:rsidRPr="00652BB9">
        <w:t>aboriginal</w:t>
      </w:r>
      <w:r w:rsidRPr="00652BB9">
        <w:t xml:space="preserve"> societies today. For </w:t>
      </w:r>
      <w:r w:rsidR="00977E92" w:rsidRPr="00652BB9">
        <w:t>the</w:t>
      </w:r>
      <w:r w:rsidRPr="00652BB9">
        <w:t xml:space="preserve"> </w:t>
      </w:r>
      <w:r w:rsidR="006B4D76" w:rsidRPr="00652BB9">
        <w:t>fascinating</w:t>
      </w:r>
      <w:r w:rsidR="00977E92" w:rsidRPr="00652BB9">
        <w:t xml:space="preserve"> </w:t>
      </w:r>
      <w:r w:rsidRPr="00652BB9">
        <w:t>details on the role</w:t>
      </w:r>
      <w:r w:rsidR="00B017FA" w:rsidRPr="00652BB9">
        <w:t>s</w:t>
      </w:r>
      <w:r w:rsidRPr="00652BB9">
        <w:t xml:space="preserve"> of the mother</w:t>
      </w:r>
      <w:r w:rsidR="00B017FA" w:rsidRPr="00652BB9">
        <w:t>s</w:t>
      </w:r>
      <w:r w:rsidRPr="00652BB9">
        <w:t xml:space="preserve"> and brothers</w:t>
      </w:r>
      <w:r w:rsidR="00977E92" w:rsidRPr="00652BB9">
        <w:t xml:space="preserve"> in </w:t>
      </w:r>
      <w:r w:rsidR="00F61074" w:rsidRPr="00652BB9">
        <w:t xml:space="preserve">egalitarian </w:t>
      </w:r>
      <w:r w:rsidR="00977E92" w:rsidRPr="00652BB9">
        <w:t>clan life</w:t>
      </w:r>
      <w:r w:rsidRPr="00652BB9">
        <w:t xml:space="preserve">, read </w:t>
      </w:r>
      <w:r w:rsidRPr="00652BB9">
        <w:rPr>
          <w:i/>
        </w:rPr>
        <w:t xml:space="preserve">Women’s Evolution </w:t>
      </w:r>
      <w:r w:rsidRPr="00652BB9">
        <w:t xml:space="preserve">by Evelyn Reed and </w:t>
      </w:r>
      <w:r w:rsidRPr="00652BB9">
        <w:rPr>
          <w:i/>
        </w:rPr>
        <w:t>The Chalice and the Blade</w:t>
      </w:r>
      <w:r w:rsidRPr="00652BB9">
        <w:t xml:space="preserve"> by </w:t>
      </w:r>
      <w:r w:rsidR="00F006ED" w:rsidRPr="00652BB9">
        <w:t>R</w:t>
      </w:r>
      <w:r w:rsidRPr="00652BB9">
        <w:t xml:space="preserve">iane </w:t>
      </w:r>
      <w:r w:rsidR="00F006ED" w:rsidRPr="00652BB9">
        <w:t>Eisl</w:t>
      </w:r>
      <w:r w:rsidRPr="00652BB9">
        <w:t>er.</w:t>
      </w:r>
    </w:p>
    <w:p w:rsidR="00E53588" w:rsidRPr="00652BB9" w:rsidRDefault="00E53588" w:rsidP="00F935BA"/>
    <w:p w:rsidR="005445C5" w:rsidRPr="00652BB9" w:rsidRDefault="00F41E13" w:rsidP="00F935BA">
      <w:pPr>
        <w:rPr>
          <w:sz w:val="28"/>
          <w:szCs w:val="28"/>
        </w:rPr>
      </w:pPr>
      <w:r w:rsidRPr="00652BB9">
        <w:rPr>
          <w:sz w:val="28"/>
          <w:szCs w:val="28"/>
        </w:rPr>
        <w:t>Three</w:t>
      </w:r>
      <w:r w:rsidR="00F12AE4" w:rsidRPr="00652BB9">
        <w:rPr>
          <w:sz w:val="28"/>
          <w:szCs w:val="28"/>
        </w:rPr>
        <w:t xml:space="preserve"> m</w:t>
      </w:r>
      <w:r w:rsidR="005445C5" w:rsidRPr="00652BB9">
        <w:rPr>
          <w:sz w:val="28"/>
          <w:szCs w:val="28"/>
        </w:rPr>
        <w:t xml:space="preserve">ore mysteries </w:t>
      </w:r>
      <w:r w:rsidR="003371B9" w:rsidRPr="00652BB9">
        <w:rPr>
          <w:sz w:val="28"/>
          <w:szCs w:val="28"/>
        </w:rPr>
        <w:t xml:space="preserve">connected and </w:t>
      </w:r>
      <w:r w:rsidR="005445C5" w:rsidRPr="00652BB9">
        <w:rPr>
          <w:sz w:val="28"/>
          <w:szCs w:val="28"/>
        </w:rPr>
        <w:t>explained</w:t>
      </w:r>
    </w:p>
    <w:p w:rsidR="005445C5" w:rsidRPr="00652BB9" w:rsidRDefault="005445C5" w:rsidP="00F935BA"/>
    <w:p w:rsidR="007C0A7A" w:rsidRPr="00652BB9" w:rsidRDefault="002E4B17" w:rsidP="00F935BA">
      <w:r w:rsidRPr="00652BB9">
        <w:lastRenderedPageBreak/>
        <w:t xml:space="preserve">1. </w:t>
      </w:r>
      <w:r w:rsidR="00F12AE4" w:rsidRPr="00652BB9">
        <w:rPr>
          <w:i/>
        </w:rPr>
        <w:t>Why are women capable of multiple orgasms and men are not?</w:t>
      </w:r>
      <w:r w:rsidRPr="00652BB9">
        <w:t xml:space="preserve"> The reason is so that the </w:t>
      </w:r>
      <w:r w:rsidR="00A41FF0" w:rsidRPr="00652BB9">
        <w:t>female hominids</w:t>
      </w:r>
      <w:r w:rsidRPr="00652BB9">
        <w:t xml:space="preserve"> would be encouraged to take on multiple male partners, thus ensuring an ample gene pool for healthy offspring. And the most enthusiastic women would </w:t>
      </w:r>
      <w:r w:rsidR="00446B0F" w:rsidRPr="00652BB9">
        <w:t>demand</w:t>
      </w:r>
      <w:r w:rsidRPr="00652BB9">
        <w:t xml:space="preserve"> the first round of sperm donors.</w:t>
      </w:r>
      <w:r w:rsidR="00420FC4" w:rsidRPr="00652BB9">
        <w:t xml:space="preserve"> </w:t>
      </w:r>
    </w:p>
    <w:p w:rsidR="007C0A7A" w:rsidRPr="00652BB9" w:rsidRDefault="007C0A7A" w:rsidP="00F935BA"/>
    <w:p w:rsidR="00F12AE4" w:rsidRPr="00652BB9" w:rsidRDefault="00420FC4" w:rsidP="00F935BA">
      <w:r w:rsidRPr="00652BB9">
        <w:t xml:space="preserve">Sperm </w:t>
      </w:r>
      <w:r w:rsidR="005965A1" w:rsidRPr="00652BB9">
        <w:t xml:space="preserve">count </w:t>
      </w:r>
      <w:r w:rsidRPr="00652BB9">
        <w:t xml:space="preserve">builds up during abstinence, and the </w:t>
      </w:r>
      <w:r w:rsidR="009B6FC6" w:rsidRPr="00652BB9">
        <w:t>greater the quantity of</w:t>
      </w:r>
      <w:r w:rsidRPr="00652BB9">
        <w:t xml:space="preserve"> sperm, the more competitive it is. </w:t>
      </w:r>
      <w:r w:rsidR="00AC22E9" w:rsidRPr="00652BB9">
        <w:t>Eager</w:t>
      </w:r>
      <w:r w:rsidRPr="00652BB9">
        <w:t xml:space="preserve"> ovulating women plus</w:t>
      </w:r>
      <w:r w:rsidR="00A41FF0" w:rsidRPr="00652BB9">
        <w:t xml:space="preserve"> a variety of</w:t>
      </w:r>
      <w:r w:rsidRPr="00652BB9">
        <w:t xml:space="preserve"> highly competitive sperm </w:t>
      </w:r>
      <w:r w:rsidR="00A41FF0" w:rsidRPr="00652BB9">
        <w:t xml:space="preserve">plus clan-supplied nutrition </w:t>
      </w:r>
      <w:r w:rsidR="005965A1" w:rsidRPr="00652BB9">
        <w:t>and protection equal</w:t>
      </w:r>
      <w:r w:rsidRPr="00652BB9">
        <w:t xml:space="preserve"> healthy babies.</w:t>
      </w:r>
      <w:r w:rsidR="007C0A7A" w:rsidRPr="00652BB9">
        <w:t xml:space="preserve"> The sexual smorgasbord was available for </w:t>
      </w:r>
      <w:r w:rsidR="005965A1" w:rsidRPr="00652BB9">
        <w:t>wo</w:t>
      </w:r>
      <w:r w:rsidR="007C0A7A" w:rsidRPr="00652BB9">
        <w:t xml:space="preserve">men </w:t>
      </w:r>
      <w:r w:rsidR="005965A1" w:rsidRPr="00652BB9">
        <w:t xml:space="preserve">as well as for </w:t>
      </w:r>
      <w:r w:rsidR="007C0A7A" w:rsidRPr="00652BB9">
        <w:t>men.</w:t>
      </w:r>
    </w:p>
    <w:p w:rsidR="002E4B17" w:rsidRPr="00652BB9" w:rsidRDefault="002E4B17" w:rsidP="00F935BA"/>
    <w:p w:rsidR="0042355C" w:rsidRPr="00652BB9" w:rsidRDefault="002E4B17" w:rsidP="00F935BA">
      <w:r w:rsidRPr="00652BB9">
        <w:t xml:space="preserve">2. </w:t>
      </w:r>
      <w:r w:rsidR="00F12AE4" w:rsidRPr="00652BB9">
        <w:rPr>
          <w:i/>
        </w:rPr>
        <w:t xml:space="preserve">Why does monogamy </w:t>
      </w:r>
      <w:r w:rsidR="00CE22AE" w:rsidRPr="00652BB9">
        <w:rPr>
          <w:i/>
        </w:rPr>
        <w:t xml:space="preserve">and </w:t>
      </w:r>
      <w:r w:rsidR="00C90358" w:rsidRPr="00652BB9">
        <w:rPr>
          <w:i/>
        </w:rPr>
        <w:t xml:space="preserve">lifelong </w:t>
      </w:r>
      <w:r w:rsidR="00CE22AE" w:rsidRPr="00652BB9">
        <w:rPr>
          <w:i/>
        </w:rPr>
        <w:t xml:space="preserve">pair bonding </w:t>
      </w:r>
      <w:r w:rsidR="00F12AE4" w:rsidRPr="00652BB9">
        <w:rPr>
          <w:i/>
        </w:rPr>
        <w:t>have such a poor track record</w:t>
      </w:r>
      <w:r w:rsidR="00F41E13" w:rsidRPr="00652BB9">
        <w:rPr>
          <w:i/>
        </w:rPr>
        <w:t xml:space="preserve"> in humans and nature in general</w:t>
      </w:r>
      <w:r w:rsidR="00F12AE4" w:rsidRPr="00652BB9">
        <w:t>?</w:t>
      </w:r>
      <w:r w:rsidRPr="00652BB9">
        <w:t xml:space="preserve"> </w:t>
      </w:r>
      <w:r w:rsidR="0042355C" w:rsidRPr="00652BB9">
        <w:t>With only one exception, m</w:t>
      </w:r>
      <w:r w:rsidR="00420FC4" w:rsidRPr="00652BB9">
        <w:t>onogamy does not exist in nature</w:t>
      </w:r>
      <w:r w:rsidR="0042355C" w:rsidRPr="00652BB9">
        <w:t xml:space="preserve">. </w:t>
      </w:r>
      <w:r w:rsidR="005965A1" w:rsidRPr="00652BB9">
        <w:t>Class society propaganda to the contrary, t</w:t>
      </w:r>
      <w:r w:rsidR="0042355C" w:rsidRPr="00652BB9">
        <w:t xml:space="preserve">he only </w:t>
      </w:r>
      <w:r w:rsidR="009B6FC6" w:rsidRPr="00652BB9">
        <w:t xml:space="preserve">confirmed </w:t>
      </w:r>
      <w:r w:rsidR="0042355C" w:rsidRPr="00652BB9">
        <w:t xml:space="preserve">monogamous species is </w:t>
      </w:r>
      <w:hyperlink r:id="rId22" w:history="1">
        <w:r w:rsidR="0042355C" w:rsidRPr="00652BB9">
          <w:rPr>
            <w:rStyle w:val="Hyperlink"/>
            <w:i/>
            <w:color w:val="auto"/>
            <w:u w:val="none"/>
          </w:rPr>
          <w:t>Diplozöon paradoxum</w:t>
        </w:r>
      </w:hyperlink>
      <w:r w:rsidR="0042355C" w:rsidRPr="00652BB9">
        <w:t xml:space="preserve">, a parasitic worm that inhabits the intestines of fish. Among these </w:t>
      </w:r>
      <w:r w:rsidR="009B6FC6" w:rsidRPr="00652BB9">
        <w:t>creatures</w:t>
      </w:r>
      <w:r w:rsidR="0042355C" w:rsidRPr="00652BB9">
        <w:t>, male and female pair up while adolescents; their bodies literally fuse together.</w:t>
      </w:r>
      <w:r w:rsidR="00E80345" w:rsidRPr="00652BB9">
        <w:t xml:space="preserve"> They </w:t>
      </w:r>
      <w:r w:rsidR="005965A1" w:rsidRPr="00652BB9">
        <w:t xml:space="preserve">are monogamous only because they </w:t>
      </w:r>
      <w:r w:rsidR="00E80345" w:rsidRPr="00652BB9">
        <w:t>have no choice in the matter.</w:t>
      </w:r>
    </w:p>
    <w:p w:rsidR="0042355C" w:rsidRPr="00652BB9" w:rsidRDefault="0042355C" w:rsidP="00F935BA"/>
    <w:p w:rsidR="00F12AE4" w:rsidRPr="00652BB9" w:rsidRDefault="00420FC4" w:rsidP="00F935BA">
      <w:r w:rsidRPr="00652BB9">
        <w:t xml:space="preserve">Monogamy is a </w:t>
      </w:r>
      <w:r w:rsidR="00CE22AE" w:rsidRPr="00652BB9">
        <w:t xml:space="preserve">7,000 year old </w:t>
      </w:r>
      <w:r w:rsidRPr="00652BB9">
        <w:t xml:space="preserve">belief system imposed on women, in order to render them and their children property of the </w:t>
      </w:r>
      <w:r w:rsidR="00CE22AE" w:rsidRPr="00652BB9">
        <w:rPr>
          <w:i/>
        </w:rPr>
        <w:t>pater</w:t>
      </w:r>
      <w:r w:rsidRPr="00652BB9">
        <w:rPr>
          <w:i/>
        </w:rPr>
        <w:t>familia</w:t>
      </w:r>
      <w:r w:rsidR="00CE22AE" w:rsidRPr="00652BB9">
        <w:rPr>
          <w:i/>
        </w:rPr>
        <w:t>s</w:t>
      </w:r>
      <w:r w:rsidRPr="00652BB9">
        <w:t>.</w:t>
      </w:r>
      <w:r w:rsidR="00CE22AE" w:rsidRPr="00652BB9">
        <w:t xml:space="preserve"> Even in a “committed relationship,” the silent urge to </w:t>
      </w:r>
      <w:r w:rsidR="0042355C" w:rsidRPr="00652BB9">
        <w:t>exchange body fluids with others</w:t>
      </w:r>
      <w:r w:rsidR="00CE22AE" w:rsidRPr="00652BB9">
        <w:t xml:space="preserve"> is still there, in both men and women. If monogamy were truly </w:t>
      </w:r>
      <w:r w:rsidR="004814BB" w:rsidRPr="00652BB9">
        <w:t>a genetic imperative</w:t>
      </w:r>
      <w:r w:rsidR="00CE22AE" w:rsidRPr="00652BB9">
        <w:t xml:space="preserve">, we would never have to </w:t>
      </w:r>
      <w:r w:rsidR="004814BB" w:rsidRPr="00652BB9">
        <w:t>fight the</w:t>
      </w:r>
      <w:r w:rsidR="00CE22AE" w:rsidRPr="00652BB9">
        <w:t xml:space="preserve"> </w:t>
      </w:r>
      <w:r w:rsidR="00FC06ED" w:rsidRPr="00652BB9">
        <w:t>impulse</w:t>
      </w:r>
      <w:r w:rsidR="004814BB" w:rsidRPr="00652BB9">
        <w:t xml:space="preserve"> to experience </w:t>
      </w:r>
      <w:r w:rsidR="009B6FC6" w:rsidRPr="00652BB9">
        <w:t>sexual variety</w:t>
      </w:r>
      <w:r w:rsidR="00CE22AE" w:rsidRPr="00652BB9">
        <w:t xml:space="preserve"> because </w:t>
      </w:r>
      <w:r w:rsidR="00FC06ED" w:rsidRPr="00652BB9">
        <w:t>the desire</w:t>
      </w:r>
      <w:r w:rsidR="00CE22AE" w:rsidRPr="00652BB9">
        <w:t xml:space="preserve"> would never </w:t>
      </w:r>
      <w:r w:rsidR="004814BB" w:rsidRPr="00652BB9">
        <w:t xml:space="preserve">even </w:t>
      </w:r>
      <w:r w:rsidR="009B6FC6" w:rsidRPr="00652BB9">
        <w:t>occur, and advertisers would</w:t>
      </w:r>
      <w:r w:rsidR="00E80345" w:rsidRPr="00652BB9">
        <w:t xml:space="preserve"> be un</w:t>
      </w:r>
      <w:r w:rsidR="009B6FC6" w:rsidRPr="00652BB9">
        <w:t xml:space="preserve">able to </w:t>
      </w:r>
      <w:r w:rsidR="00446B0F" w:rsidRPr="00652BB9">
        <w:t>use the images of</w:t>
      </w:r>
      <w:r w:rsidR="005965A1" w:rsidRPr="00652BB9">
        <w:t xml:space="preserve"> pretty boys and girls</w:t>
      </w:r>
      <w:r w:rsidR="009B6FC6" w:rsidRPr="00652BB9">
        <w:t xml:space="preserve"> to sell their soap.</w:t>
      </w:r>
    </w:p>
    <w:p w:rsidR="00790CCC" w:rsidRPr="00652BB9" w:rsidRDefault="00790CCC" w:rsidP="00F935BA"/>
    <w:p w:rsidR="005965A1" w:rsidRPr="00652BB9" w:rsidRDefault="005965A1" w:rsidP="00F935BA">
      <w:r w:rsidRPr="00652BB9">
        <w:t>P</w:t>
      </w:r>
      <w:r w:rsidR="00790CCC" w:rsidRPr="00652BB9">
        <w:t xml:space="preserve">air bonding </w:t>
      </w:r>
      <w:r w:rsidR="00826C1F" w:rsidRPr="00652BB9">
        <w:t xml:space="preserve">– commonly confused with monogamy even by professional anthropologists - </w:t>
      </w:r>
      <w:r w:rsidR="004814BB" w:rsidRPr="00652BB9">
        <w:t>happens</w:t>
      </w:r>
      <w:r w:rsidR="00790CCC" w:rsidRPr="00652BB9">
        <w:t xml:space="preserve"> occasionally in nature, when </w:t>
      </w:r>
      <w:r w:rsidR="004814BB" w:rsidRPr="00652BB9">
        <w:t xml:space="preserve">either </w:t>
      </w:r>
      <w:r w:rsidR="00790CCC" w:rsidRPr="00652BB9">
        <w:t xml:space="preserve">economy </w:t>
      </w:r>
      <w:r w:rsidR="004814BB" w:rsidRPr="00652BB9">
        <w:t>or</w:t>
      </w:r>
      <w:r w:rsidR="00790CCC" w:rsidRPr="00652BB9">
        <w:t xml:space="preserve"> th</w:t>
      </w:r>
      <w:r w:rsidRPr="00652BB9">
        <w:t>e raising of young require it. F</w:t>
      </w:r>
      <w:r w:rsidR="00790CCC" w:rsidRPr="00652BB9">
        <w:t xml:space="preserve">lying birds need it because there is only so much room on a tree branch for raising </w:t>
      </w:r>
      <w:r w:rsidR="004814BB" w:rsidRPr="00652BB9">
        <w:t>chicks</w:t>
      </w:r>
      <w:r w:rsidR="00790CCC" w:rsidRPr="00652BB9">
        <w:t xml:space="preserve">. Other animals like jaguars hunt in teams of two because it’s </w:t>
      </w:r>
      <w:r w:rsidR="004814BB" w:rsidRPr="00652BB9">
        <w:t>more efficient</w:t>
      </w:r>
      <w:r w:rsidR="00790CCC" w:rsidRPr="00652BB9">
        <w:t xml:space="preserve"> </w:t>
      </w:r>
      <w:r w:rsidR="00335B13" w:rsidRPr="00652BB9">
        <w:t xml:space="preserve">for them </w:t>
      </w:r>
      <w:r w:rsidR="00790CCC" w:rsidRPr="00652BB9">
        <w:t>than hunting alone</w:t>
      </w:r>
      <w:r w:rsidR="00B017FA" w:rsidRPr="00652BB9">
        <w:t xml:space="preserve"> or in packs</w:t>
      </w:r>
      <w:r w:rsidRPr="00652BB9">
        <w:t xml:space="preserve">. </w:t>
      </w:r>
    </w:p>
    <w:p w:rsidR="005965A1" w:rsidRPr="00652BB9" w:rsidRDefault="005965A1" w:rsidP="00F935BA"/>
    <w:p w:rsidR="00D42A42" w:rsidRPr="00652BB9" w:rsidRDefault="005965A1" w:rsidP="00F935BA">
      <w:r w:rsidRPr="00652BB9">
        <w:t>Non-monogamous pair bonding might</w:t>
      </w:r>
      <w:r w:rsidR="00790CCC" w:rsidRPr="00652BB9">
        <w:t xml:space="preserve"> </w:t>
      </w:r>
      <w:r w:rsidR="00446B0F" w:rsidRPr="00652BB9">
        <w:t xml:space="preserve">also </w:t>
      </w:r>
      <w:r w:rsidRPr="00652BB9">
        <w:t xml:space="preserve">be a </w:t>
      </w:r>
      <w:r w:rsidR="00790CCC" w:rsidRPr="00652BB9">
        <w:t xml:space="preserve">natural </w:t>
      </w:r>
      <w:r w:rsidRPr="00652BB9">
        <w:t xml:space="preserve">option </w:t>
      </w:r>
      <w:r w:rsidR="00790CCC" w:rsidRPr="00652BB9">
        <w:t>for humans</w:t>
      </w:r>
      <w:r w:rsidR="00335B13" w:rsidRPr="00652BB9">
        <w:t xml:space="preserve">. </w:t>
      </w:r>
      <w:r w:rsidR="00306591" w:rsidRPr="00652BB9">
        <w:t>Infatuation with a mating partner may have encouraged temporary pair bonding that occurred only at ovulation time or even during the rest of the month, since both male and female humans can be sexually stimulated at any time. We are a very sexy species, almost as sexy as our closest animal cousins, the bonobo chimps</w:t>
      </w:r>
      <w:r w:rsidR="000A76F8" w:rsidRPr="00652BB9">
        <w:t>, who use sex for every conceivable social purpose</w:t>
      </w:r>
      <w:r w:rsidR="00306591" w:rsidRPr="00652BB9">
        <w:t>. But those in-love chemicals</w:t>
      </w:r>
      <w:r w:rsidR="00F44A21" w:rsidRPr="00652BB9">
        <w:t xml:space="preserve"> – specifically</w:t>
      </w:r>
      <w:r w:rsidR="00306591" w:rsidRPr="00652BB9">
        <w:t xml:space="preserve"> </w:t>
      </w:r>
      <w:r w:rsidR="00F44A21" w:rsidRPr="00652BB9">
        <w:t xml:space="preserve">neurotrophins in the bloodstream - </w:t>
      </w:r>
      <w:r w:rsidR="00306591" w:rsidRPr="00652BB9">
        <w:t>that can make us crazy and bump into trees eventually wear off after about one year, even with the most devoted of couples.</w:t>
      </w:r>
      <w:r w:rsidR="00D42A42" w:rsidRPr="00652BB9">
        <w:t xml:space="preserve"> </w:t>
      </w:r>
      <w:r w:rsidR="00F44A21" w:rsidRPr="00652BB9">
        <w:t>So say researchers at t</w:t>
      </w:r>
      <w:r w:rsidR="00D42A42" w:rsidRPr="00652BB9">
        <w:t xml:space="preserve">he University of Pavia </w:t>
      </w:r>
      <w:r w:rsidR="00F44A21" w:rsidRPr="00652BB9">
        <w:t xml:space="preserve">in </w:t>
      </w:r>
      <w:r w:rsidR="00D42A42" w:rsidRPr="00652BB9">
        <w:t>the</w:t>
      </w:r>
      <w:r w:rsidR="00F44A21" w:rsidRPr="00652BB9">
        <w:t xml:space="preserve"> November 2005 issue of the journal</w:t>
      </w:r>
      <w:r w:rsidR="00D42A42" w:rsidRPr="00652BB9">
        <w:t xml:space="preserve"> </w:t>
      </w:r>
      <w:hyperlink r:id="rId23" w:history="1">
        <w:r w:rsidR="00D42A42" w:rsidRPr="00652BB9">
          <w:rPr>
            <w:rStyle w:val="Hyperlink"/>
            <w:i/>
            <w:color w:val="auto"/>
            <w:u w:val="none"/>
          </w:rPr>
          <w:t>Psychoneuroendocrinology</w:t>
        </w:r>
      </w:hyperlink>
      <w:r w:rsidR="00D42A42" w:rsidRPr="00652BB9">
        <w:t>.</w:t>
      </w:r>
    </w:p>
    <w:p w:rsidR="00315757" w:rsidRPr="00652BB9" w:rsidRDefault="00315757" w:rsidP="00F935BA"/>
    <w:p w:rsidR="00315757" w:rsidRPr="00652BB9" w:rsidRDefault="00306591" w:rsidP="00F935BA">
      <w:r w:rsidRPr="00652BB9">
        <w:t>Another</w:t>
      </w:r>
      <w:r w:rsidR="00315757" w:rsidRPr="00652BB9">
        <w:t xml:space="preserve"> </w:t>
      </w:r>
      <w:r w:rsidRPr="00652BB9">
        <w:t>interesting</w:t>
      </w:r>
      <w:r w:rsidR="00315757" w:rsidRPr="00652BB9">
        <w:t xml:space="preserve"> piece of evidence that </w:t>
      </w:r>
      <w:r w:rsidR="00C90358" w:rsidRPr="00652BB9">
        <w:t xml:space="preserve">lifelong </w:t>
      </w:r>
      <w:r w:rsidR="00315757" w:rsidRPr="00652BB9">
        <w:t xml:space="preserve">human pair bonding is a relatively recent development is the total absence of male/female couple burial plots </w:t>
      </w:r>
      <w:r w:rsidR="00752673" w:rsidRPr="00652BB9">
        <w:t>before</w:t>
      </w:r>
      <w:r w:rsidR="00F44A21" w:rsidRPr="00652BB9">
        <w:t xml:space="preserve"> and </w:t>
      </w:r>
      <w:r w:rsidR="00752673" w:rsidRPr="00652BB9">
        <w:t>during</w:t>
      </w:r>
      <w:r w:rsidR="00315757" w:rsidRPr="00652BB9">
        <w:t xml:space="preserve"> the Stone Age, although individuals were sometimes buried with their </w:t>
      </w:r>
      <w:hyperlink r:id="rId24" w:history="1">
        <w:r w:rsidR="00315757" w:rsidRPr="00652BB9">
          <w:rPr>
            <w:rStyle w:val="Hyperlink"/>
            <w:color w:val="auto"/>
            <w:u w:val="none"/>
          </w:rPr>
          <w:t>pets</w:t>
        </w:r>
      </w:hyperlink>
      <w:r w:rsidR="00315757" w:rsidRPr="00652BB9">
        <w:t xml:space="preserve">. </w:t>
      </w:r>
    </w:p>
    <w:p w:rsidR="00315757" w:rsidRPr="00652BB9" w:rsidRDefault="00315757" w:rsidP="00F935BA"/>
    <w:p w:rsidR="00E80345" w:rsidRPr="00652BB9" w:rsidRDefault="00E80345" w:rsidP="00F935BA">
      <w:r w:rsidRPr="00652BB9">
        <w:t>With child raising and economic</w:t>
      </w:r>
      <w:r w:rsidR="00306591" w:rsidRPr="00652BB9">
        <w:t xml:space="preserve"> and physical</w:t>
      </w:r>
      <w:r w:rsidRPr="00652BB9">
        <w:t xml:space="preserve"> security </w:t>
      </w:r>
      <w:r w:rsidR="00306591" w:rsidRPr="00652BB9">
        <w:t>being the responsibility</w:t>
      </w:r>
      <w:r w:rsidRPr="00652BB9">
        <w:t xml:space="preserve"> of the entire clan, there was no pressing need for </w:t>
      </w:r>
      <w:r w:rsidR="00306591" w:rsidRPr="00652BB9">
        <w:t>a mating pair</w:t>
      </w:r>
      <w:r w:rsidR="00752673" w:rsidRPr="00652BB9">
        <w:t xml:space="preserve"> or a</w:t>
      </w:r>
      <w:r w:rsidRPr="00652BB9">
        <w:t xml:space="preserve"> biological father </w:t>
      </w:r>
      <w:r w:rsidR="00A81C08" w:rsidRPr="00652BB9">
        <w:t>and</w:t>
      </w:r>
      <w:r w:rsidRPr="00652BB9">
        <w:t xml:space="preserve"> mother to live together in the same clan</w:t>
      </w:r>
      <w:r w:rsidR="00F44A21" w:rsidRPr="00652BB9">
        <w:t xml:space="preserve"> for any extended period of time</w:t>
      </w:r>
      <w:r w:rsidRPr="00652BB9">
        <w:t xml:space="preserve">. Why </w:t>
      </w:r>
      <w:r w:rsidR="00AC22E9" w:rsidRPr="00652BB9">
        <w:t>abandon</w:t>
      </w:r>
      <w:r w:rsidRPr="00652BB9">
        <w:t xml:space="preserve"> those</w:t>
      </w:r>
      <w:r w:rsidR="00AC22E9" w:rsidRPr="00652BB9">
        <w:t xml:space="preserve"> relatives</w:t>
      </w:r>
      <w:r w:rsidRPr="00652BB9">
        <w:t xml:space="preserve"> who have loved and cared for you all of your life if you don’t </w:t>
      </w:r>
      <w:r w:rsidR="00A81C08" w:rsidRPr="00652BB9">
        <w:t>have</w:t>
      </w:r>
      <w:r w:rsidRPr="00652BB9">
        <w:t xml:space="preserve"> to?</w:t>
      </w:r>
    </w:p>
    <w:p w:rsidR="00306591" w:rsidRPr="00652BB9" w:rsidRDefault="00306591" w:rsidP="00F935BA"/>
    <w:p w:rsidR="00B56BB6" w:rsidRPr="00652BB9" w:rsidRDefault="00B56BB6" w:rsidP="00F935BA">
      <w:r w:rsidRPr="00652BB9">
        <w:t xml:space="preserve">This would not have precluded monthly trysts by </w:t>
      </w:r>
      <w:r w:rsidR="00C8597D" w:rsidRPr="00652BB9">
        <w:t>mature</w:t>
      </w:r>
      <w:r w:rsidRPr="00652BB9">
        <w:t xml:space="preserve"> hominids who shared a deep friendship with one another, including same-</w:t>
      </w:r>
      <w:r w:rsidR="000A76F8" w:rsidRPr="00652BB9">
        <w:t>gender</w:t>
      </w:r>
      <w:r w:rsidRPr="00652BB9">
        <w:t xml:space="preserve"> couples or even group sex.</w:t>
      </w:r>
    </w:p>
    <w:p w:rsidR="00B56BB6" w:rsidRPr="00652BB9" w:rsidRDefault="00B56BB6" w:rsidP="00F935BA"/>
    <w:p w:rsidR="00C90358" w:rsidRPr="00652BB9" w:rsidRDefault="00790CCC" w:rsidP="00F935BA">
      <w:r w:rsidRPr="00652BB9">
        <w:lastRenderedPageBreak/>
        <w:t xml:space="preserve">The </w:t>
      </w:r>
      <w:r w:rsidR="004814BB" w:rsidRPr="00652BB9">
        <w:t xml:space="preserve">long </w:t>
      </w:r>
      <w:r w:rsidRPr="00652BB9">
        <w:t xml:space="preserve">history of marital discord and divorce attest to the fact that “relationships take work,” that </w:t>
      </w:r>
      <w:r w:rsidR="00C90358" w:rsidRPr="00652BB9">
        <w:t xml:space="preserve">lifelong </w:t>
      </w:r>
      <w:r w:rsidRPr="00652BB9">
        <w:t xml:space="preserve">pair bonding </w:t>
      </w:r>
      <w:r w:rsidR="004814BB" w:rsidRPr="00652BB9">
        <w:t>fights</w:t>
      </w:r>
      <w:r w:rsidRPr="00652BB9">
        <w:t xml:space="preserve"> against our natural proclivity for </w:t>
      </w:r>
      <w:r w:rsidR="00FC06ED" w:rsidRPr="00652BB9">
        <w:t xml:space="preserve">intimate </w:t>
      </w:r>
      <w:r w:rsidRPr="00652BB9">
        <w:t>socialization</w:t>
      </w:r>
      <w:r w:rsidR="00B017FA" w:rsidRPr="00652BB9">
        <w:t>,</w:t>
      </w:r>
      <w:r w:rsidRPr="00652BB9">
        <w:t xml:space="preserve"> moonlit parties</w:t>
      </w:r>
      <w:r w:rsidR="00B017FA" w:rsidRPr="00652BB9">
        <w:t xml:space="preserve">, and the </w:t>
      </w:r>
      <w:r w:rsidR="00464413" w:rsidRPr="00652BB9">
        <w:t>chemical</w:t>
      </w:r>
      <w:r w:rsidR="00B017FA" w:rsidRPr="00652BB9">
        <w:t xml:space="preserve"> rush of </w:t>
      </w:r>
      <w:r w:rsidR="00E011AB" w:rsidRPr="00652BB9">
        <w:t>exploring connections</w:t>
      </w:r>
      <w:r w:rsidR="00B017FA" w:rsidRPr="00652BB9">
        <w:t xml:space="preserve"> with “strange</w:t>
      </w:r>
      <w:r w:rsidRPr="00652BB9">
        <w:t>.</w:t>
      </w:r>
      <w:r w:rsidR="00B017FA" w:rsidRPr="00652BB9">
        <w:t>”</w:t>
      </w:r>
      <w:r w:rsidR="00C90358" w:rsidRPr="00652BB9">
        <w:t xml:space="preserve"> </w:t>
      </w:r>
    </w:p>
    <w:p w:rsidR="00C90358" w:rsidRPr="00652BB9" w:rsidRDefault="00C90358" w:rsidP="00F935BA"/>
    <w:p w:rsidR="00B55848" w:rsidRPr="00652BB9" w:rsidRDefault="002E4B17" w:rsidP="00F935BA">
      <w:r w:rsidRPr="00652BB9">
        <w:t xml:space="preserve">3. </w:t>
      </w:r>
      <w:r w:rsidR="00BD2183" w:rsidRPr="00652BB9">
        <w:rPr>
          <w:i/>
        </w:rPr>
        <w:t>Why menopause</w:t>
      </w:r>
      <w:r w:rsidR="00BD2183" w:rsidRPr="00652BB9">
        <w:t>?</w:t>
      </w:r>
      <w:r w:rsidR="0006033E" w:rsidRPr="00652BB9">
        <w:t xml:space="preserve"> In pre-modern societies </w:t>
      </w:r>
      <w:r w:rsidR="00A81C08" w:rsidRPr="00652BB9">
        <w:t>such as</w:t>
      </w:r>
      <w:r w:rsidR="0006033E" w:rsidRPr="00652BB9">
        <w:t xml:space="preserve"> that of </w:t>
      </w:r>
      <w:hyperlink r:id="rId25" w:history="1">
        <w:r w:rsidR="0006033E" w:rsidRPr="00652BB9">
          <w:rPr>
            <w:rStyle w:val="Hyperlink"/>
            <w:color w:val="auto"/>
            <w:u w:val="none"/>
          </w:rPr>
          <w:t>ancient Rome</w:t>
        </w:r>
      </w:hyperlink>
      <w:r w:rsidR="0006033E" w:rsidRPr="00652BB9">
        <w:t xml:space="preserve">, childbirth was a hazardous event for mothers, with high rates of infant and maternal mortality. </w:t>
      </w:r>
      <w:r w:rsidR="00B55848" w:rsidRPr="00652BB9">
        <w:t xml:space="preserve">Much attention and devotion was paid by Roman women to their goddesses </w:t>
      </w:r>
      <w:r w:rsidR="00B52691" w:rsidRPr="00652BB9">
        <w:t>Tellus</w:t>
      </w:r>
      <w:r w:rsidR="00B55848" w:rsidRPr="00652BB9">
        <w:t>, Juno, and Diana, who</w:t>
      </w:r>
      <w:r w:rsidR="00AC22E9" w:rsidRPr="00652BB9">
        <w:t xml:space="preserve"> they believed</w:t>
      </w:r>
      <w:r w:rsidR="00B55848" w:rsidRPr="00652BB9">
        <w:t xml:space="preserve"> had the power to protect them through those perilous episodes.</w:t>
      </w:r>
    </w:p>
    <w:p w:rsidR="00B55848" w:rsidRPr="00652BB9" w:rsidRDefault="00B55848" w:rsidP="00F935BA"/>
    <w:p w:rsidR="007350AC" w:rsidRPr="00652BB9" w:rsidRDefault="0006033E" w:rsidP="00F935BA">
      <w:r w:rsidRPr="00652BB9">
        <w:t xml:space="preserve">We can safely assume that pregnancy and childbirth were dangerous events for </w:t>
      </w:r>
      <w:r w:rsidR="006F6941" w:rsidRPr="00652BB9">
        <w:t>all female hominids</w:t>
      </w:r>
      <w:r w:rsidRPr="00652BB9">
        <w:t xml:space="preserve">. Because the mothers and brothers were the oldest and wisest, they </w:t>
      </w:r>
      <w:r w:rsidR="002F625A" w:rsidRPr="00652BB9">
        <w:t>developed into</w:t>
      </w:r>
      <w:r w:rsidRPr="00652BB9">
        <w:t xml:space="preserve"> </w:t>
      </w:r>
      <w:r w:rsidR="002F625A" w:rsidRPr="00652BB9">
        <w:t>extremely</w:t>
      </w:r>
      <w:r w:rsidRPr="00652BB9">
        <w:t xml:space="preserve"> valuable</w:t>
      </w:r>
      <w:r w:rsidR="002F625A" w:rsidRPr="00652BB9">
        <w:t xml:space="preserve"> assets for</w:t>
      </w:r>
      <w:r w:rsidRPr="00652BB9">
        <w:t xml:space="preserve"> the clan as they aged. </w:t>
      </w:r>
      <w:r w:rsidR="00A81C08" w:rsidRPr="00652BB9">
        <w:t>Effective leadership is priceless</w:t>
      </w:r>
      <w:r w:rsidR="00AC22E9" w:rsidRPr="00652BB9">
        <w:t xml:space="preserve"> in any group</w:t>
      </w:r>
      <w:r w:rsidR="00A81C08" w:rsidRPr="00652BB9">
        <w:t xml:space="preserve">. </w:t>
      </w:r>
      <w:r w:rsidRPr="00652BB9">
        <w:t xml:space="preserve">Therefore, it became essential that older women stop getting pregnant. </w:t>
      </w:r>
    </w:p>
    <w:p w:rsidR="007350AC" w:rsidRPr="00652BB9" w:rsidRDefault="007350AC" w:rsidP="00F935BA"/>
    <w:p w:rsidR="00BD2183" w:rsidRPr="00652BB9" w:rsidRDefault="007350AC" w:rsidP="00F935BA">
      <w:r w:rsidRPr="00652BB9">
        <w:t xml:space="preserve">A July 29, 2013 </w:t>
      </w:r>
      <w:hyperlink r:id="rId26" w:history="1">
        <w:r w:rsidRPr="00652BB9">
          <w:rPr>
            <w:rStyle w:val="Hyperlink"/>
            <w:color w:val="auto"/>
            <w:u w:val="none"/>
          </w:rPr>
          <w:t xml:space="preserve">study </w:t>
        </w:r>
      </w:hyperlink>
      <w:r w:rsidRPr="00652BB9">
        <w:t xml:space="preserve">published in the </w:t>
      </w:r>
      <w:r w:rsidRPr="00652BB9">
        <w:rPr>
          <w:i/>
          <w:iCs/>
        </w:rPr>
        <w:t>Proceedings of the National Academy of Sciences</w:t>
      </w:r>
      <w:r w:rsidRPr="00652BB9">
        <w:t xml:space="preserve"> indicates that human females are unique among primates in living well beyond their childbearing years.</w:t>
      </w:r>
      <w:r w:rsidR="00937C79" w:rsidRPr="00652BB9">
        <w:t xml:space="preserve">   In only three species — humans, killer whales and pilot whales — do females routinely stop breeding years before the end of their lives.  Human women spend about a third of their life span after menopause, for a good reason. Menopause became a survival strategy</w:t>
      </w:r>
      <w:r w:rsidR="0006033E" w:rsidRPr="00652BB9">
        <w:t>.</w:t>
      </w:r>
    </w:p>
    <w:p w:rsidR="009603A5" w:rsidRPr="00652BB9" w:rsidRDefault="009603A5" w:rsidP="00F935BA"/>
    <w:p w:rsidR="007350AC" w:rsidRPr="00652BB9" w:rsidRDefault="009603A5" w:rsidP="00F935BA">
      <w:r w:rsidRPr="00652BB9">
        <w:t>However, given the patriarchal miasma that infects modern anthropology, it is not surprising that the concept of women as leaders does not enter into any standard equations.</w:t>
      </w:r>
    </w:p>
    <w:p w:rsidR="009603A5" w:rsidRPr="00652BB9" w:rsidRDefault="009603A5" w:rsidP="00F935BA"/>
    <w:p w:rsidR="0006033E" w:rsidRPr="00652BB9" w:rsidRDefault="0006033E" w:rsidP="00F935BA">
      <w:r w:rsidRPr="00652BB9">
        <w:t>There is a</w:t>
      </w:r>
      <w:hyperlink r:id="rId27" w:history="1">
        <w:r w:rsidRPr="00652BB9">
          <w:rPr>
            <w:rStyle w:val="Hyperlink"/>
            <w:color w:val="auto"/>
            <w:u w:val="none"/>
          </w:rPr>
          <w:t xml:space="preserve"> recent theory</w:t>
        </w:r>
      </w:hyperlink>
      <w:r w:rsidRPr="00652BB9">
        <w:t xml:space="preserve"> on this </w:t>
      </w:r>
      <w:r w:rsidR="00F006ED" w:rsidRPr="00652BB9">
        <w:t xml:space="preserve">subject which was </w:t>
      </w:r>
      <w:r w:rsidR="00686872" w:rsidRPr="00652BB9">
        <w:t xml:space="preserve">published in the open-access journal </w:t>
      </w:r>
      <w:r w:rsidR="00686872" w:rsidRPr="00652BB9">
        <w:rPr>
          <w:i/>
          <w:iCs/>
        </w:rPr>
        <w:t>PLOS Computational Biology</w:t>
      </w:r>
      <w:r w:rsidR="00686872" w:rsidRPr="00652BB9">
        <w:t xml:space="preserve"> </w:t>
      </w:r>
      <w:r w:rsidRPr="00652BB9">
        <w:t xml:space="preserve">by </w:t>
      </w:r>
      <w:r w:rsidR="002F625A" w:rsidRPr="00652BB9">
        <w:t xml:space="preserve">three </w:t>
      </w:r>
      <w:r w:rsidR="00686872" w:rsidRPr="00652BB9">
        <w:t>male</w:t>
      </w:r>
      <w:r w:rsidR="002F625A" w:rsidRPr="00652BB9">
        <w:t xml:space="preserve"> scientists</w:t>
      </w:r>
      <w:r w:rsidR="00686872" w:rsidRPr="00652BB9">
        <w:t xml:space="preserve"> (!!!)</w:t>
      </w:r>
      <w:r w:rsidRPr="00652BB9">
        <w:t>.</w:t>
      </w:r>
      <w:r w:rsidR="002F625A" w:rsidRPr="00652BB9">
        <w:t xml:space="preserve"> The</w:t>
      </w:r>
      <w:r w:rsidR="00686872" w:rsidRPr="00652BB9">
        <w:t>ir</w:t>
      </w:r>
      <w:r w:rsidR="002F625A" w:rsidRPr="00652BB9">
        <w:t xml:space="preserve"> </w:t>
      </w:r>
      <w:r w:rsidR="007350AC" w:rsidRPr="00652BB9">
        <w:t>self-congratulatory</w:t>
      </w:r>
      <w:r w:rsidR="002F625A" w:rsidRPr="00652BB9">
        <w:t xml:space="preserve"> theory holds that</w:t>
      </w:r>
      <w:r w:rsidR="00A81C08" w:rsidRPr="00652BB9">
        <w:t xml:space="preserve"> horny </w:t>
      </w:r>
      <w:r w:rsidR="00A81C08" w:rsidRPr="00652BB9">
        <w:rPr>
          <w:i/>
        </w:rPr>
        <w:t>men</w:t>
      </w:r>
      <w:r w:rsidR="00A81C08" w:rsidRPr="00652BB9">
        <w:t xml:space="preserve"> </w:t>
      </w:r>
      <w:r w:rsidR="006F6941" w:rsidRPr="00652BB9">
        <w:t xml:space="preserve">slavering over teenagers </w:t>
      </w:r>
      <w:r w:rsidR="00A81C08" w:rsidRPr="00652BB9">
        <w:t>were responsible for menopause, that</w:t>
      </w:r>
      <w:r w:rsidR="002F625A" w:rsidRPr="00652BB9">
        <w:t xml:space="preserve"> over time, competition among men of all ages for younger mates left older females with much less chance of reproducing</w:t>
      </w:r>
      <w:r w:rsidR="007350AC" w:rsidRPr="00652BB9">
        <w:t>. Therefore</w:t>
      </w:r>
      <w:r w:rsidR="002F625A" w:rsidRPr="00652BB9">
        <w:t>,</w:t>
      </w:r>
      <w:r w:rsidR="00C60B0D" w:rsidRPr="00652BB9">
        <w:t xml:space="preserve"> older</w:t>
      </w:r>
      <w:r w:rsidR="002F625A" w:rsidRPr="00652BB9">
        <w:t xml:space="preserve"> uteruses just “accidently” dried up. </w:t>
      </w:r>
      <w:r w:rsidR="0028391F" w:rsidRPr="00652BB9">
        <w:t>This theory</w:t>
      </w:r>
      <w:r w:rsidR="00A81C08" w:rsidRPr="00652BB9">
        <w:t xml:space="preserve"> assume</w:t>
      </w:r>
      <w:r w:rsidR="0028391F" w:rsidRPr="00652BB9">
        <w:t>s</w:t>
      </w:r>
      <w:r w:rsidR="002F625A" w:rsidRPr="00652BB9">
        <w:t xml:space="preserve"> that </w:t>
      </w:r>
      <w:r w:rsidR="006F6941" w:rsidRPr="00652BB9">
        <w:t>hominid</w:t>
      </w:r>
      <w:r w:rsidR="002F625A" w:rsidRPr="00652BB9">
        <w:t xml:space="preserve"> advertisers were able to </w:t>
      </w:r>
      <w:r w:rsidR="00B55848" w:rsidRPr="00652BB9">
        <w:t xml:space="preserve">successfully </w:t>
      </w:r>
      <w:r w:rsidR="00686872" w:rsidRPr="00652BB9">
        <w:t>promote their narrow standards of female beauty in order to sell their stuff.</w:t>
      </w:r>
    </w:p>
    <w:p w:rsidR="00A81C08" w:rsidRPr="00652BB9" w:rsidRDefault="00A81C08" w:rsidP="00F935BA"/>
    <w:p w:rsidR="00A81C08" w:rsidRPr="00652BB9" w:rsidRDefault="00A81C08" w:rsidP="00F935BA">
      <w:r w:rsidRPr="00652BB9">
        <w:t>This new theory is supposed to supplant the old theory that older women were needed for child raising and so were not able to continue with pregnancies. Since childcare was the responsibility of the entire clan, this</w:t>
      </w:r>
      <w:r w:rsidR="00592A28" w:rsidRPr="00652BB9">
        <w:t xml:space="preserve"> old</w:t>
      </w:r>
      <w:r w:rsidRPr="00652BB9">
        <w:t xml:space="preserve"> idea doesn’t work either.</w:t>
      </w:r>
    </w:p>
    <w:p w:rsidR="00A81C08" w:rsidRPr="00652BB9" w:rsidRDefault="00A81C08" w:rsidP="00F935BA"/>
    <w:p w:rsidR="00A81C08" w:rsidRPr="00652BB9" w:rsidRDefault="00A81C08" w:rsidP="00F935BA">
      <w:r w:rsidRPr="00652BB9">
        <w:t xml:space="preserve">While the enthusiasm of </w:t>
      </w:r>
      <w:r w:rsidR="00592A28" w:rsidRPr="00652BB9">
        <w:t xml:space="preserve">younger </w:t>
      </w:r>
      <w:r w:rsidRPr="00652BB9">
        <w:t xml:space="preserve">ovulating women probably attracted </w:t>
      </w:r>
      <w:r w:rsidR="002E2C15" w:rsidRPr="00652BB9">
        <w:t>a lot of</w:t>
      </w:r>
      <w:r w:rsidRPr="00652BB9">
        <w:t xml:space="preserve"> men, menopausal women still had sexual orgasms</w:t>
      </w:r>
      <w:r w:rsidR="002E2C15" w:rsidRPr="00652BB9">
        <w:t xml:space="preserve"> and sexual desire, and their higher status as </w:t>
      </w:r>
      <w:r w:rsidR="00AC22E9" w:rsidRPr="00652BB9">
        <w:t xml:space="preserve">clan </w:t>
      </w:r>
      <w:r w:rsidR="002E2C15" w:rsidRPr="00652BB9">
        <w:t>leaders undoubtedly charmed crowds of suitors.</w:t>
      </w:r>
      <w:r w:rsidR="007350AC" w:rsidRPr="00652BB9">
        <w:t xml:space="preserve"> </w:t>
      </w:r>
    </w:p>
    <w:p w:rsidR="00F12AE4" w:rsidRPr="00652BB9" w:rsidRDefault="00F12AE4" w:rsidP="00F935BA"/>
    <w:p w:rsidR="00C74DD3" w:rsidRPr="00652BB9" w:rsidRDefault="0028391F" w:rsidP="00F935BA">
      <w:r w:rsidRPr="00652BB9">
        <w:rPr>
          <w:sz w:val="28"/>
          <w:szCs w:val="28"/>
        </w:rPr>
        <w:t>Implications</w:t>
      </w:r>
    </w:p>
    <w:p w:rsidR="00C74DD3" w:rsidRPr="00652BB9" w:rsidRDefault="00C74DD3" w:rsidP="00F935BA"/>
    <w:p w:rsidR="00C60B0D" w:rsidRPr="00652BB9" w:rsidRDefault="00C60B0D" w:rsidP="00F935BA">
      <w:r w:rsidRPr="00652BB9">
        <w:t xml:space="preserve">Modern anthropological research, such as the </w:t>
      </w:r>
      <w:hyperlink r:id="rId28" w:history="1">
        <w:r w:rsidRPr="00652BB9">
          <w:rPr>
            <w:rStyle w:val="Hyperlink"/>
            <w:color w:val="auto"/>
            <w:u w:val="none"/>
          </w:rPr>
          <w:t>study</w:t>
        </w:r>
      </w:hyperlink>
      <w:r w:rsidRPr="00652BB9">
        <w:t xml:space="preserve"> published in the </w:t>
      </w:r>
      <w:r w:rsidR="00575F94" w:rsidRPr="00652BB9">
        <w:t>February</w:t>
      </w:r>
      <w:r w:rsidRPr="00652BB9">
        <w:t xml:space="preserve"> 2011 issue of </w:t>
      </w:r>
      <w:r w:rsidRPr="00652BB9">
        <w:rPr>
          <w:i/>
          <w:iCs/>
        </w:rPr>
        <w:t>Current Anthropology</w:t>
      </w:r>
      <w:r w:rsidRPr="00652BB9">
        <w:t>,</w:t>
      </w:r>
      <w:r w:rsidR="00575F94" w:rsidRPr="00652BB9">
        <w:t xml:space="preserve"> confirms the belief that the earliest humans – going back between 100,000-200,000 years ago in Africa and southern Asia - were not significantly different from us.</w:t>
      </w:r>
    </w:p>
    <w:p w:rsidR="00C60B0D" w:rsidRPr="00652BB9" w:rsidRDefault="00C60B0D" w:rsidP="00F935BA"/>
    <w:p w:rsidR="00F006ED" w:rsidRPr="00652BB9" w:rsidRDefault="0028391F" w:rsidP="00F935BA">
      <w:r w:rsidRPr="00652BB9">
        <w:t>Based on</w:t>
      </w:r>
      <w:r w:rsidR="00C60B0D" w:rsidRPr="00652BB9">
        <w:t xml:space="preserve"> </w:t>
      </w:r>
      <w:r w:rsidR="00575F94" w:rsidRPr="00652BB9">
        <w:t xml:space="preserve">the </w:t>
      </w:r>
      <w:r w:rsidR="00BE24A6" w:rsidRPr="00652BB9">
        <w:t>foregoing</w:t>
      </w:r>
      <w:r w:rsidR="00C60B0D" w:rsidRPr="00652BB9">
        <w:t xml:space="preserve"> speculative journey into </w:t>
      </w:r>
      <w:r w:rsidR="00575F94" w:rsidRPr="00652BB9">
        <w:t>our</w:t>
      </w:r>
      <w:r w:rsidR="00C60B0D" w:rsidRPr="00652BB9">
        <w:t xml:space="preserve"> distant past, we can confidently draw the following </w:t>
      </w:r>
      <w:r w:rsidRPr="00652BB9">
        <w:t>implications</w:t>
      </w:r>
      <w:r w:rsidR="00C60B0D" w:rsidRPr="00652BB9">
        <w:t xml:space="preserve"> about human nature and the society in which we live today.</w:t>
      </w:r>
    </w:p>
    <w:p w:rsidR="00F006ED" w:rsidRPr="00652BB9" w:rsidRDefault="00F006ED" w:rsidP="00F935BA"/>
    <w:p w:rsidR="00C74DD3" w:rsidRPr="00652BB9" w:rsidRDefault="00575F94" w:rsidP="00F935BA">
      <w:r w:rsidRPr="00652BB9">
        <w:t xml:space="preserve">1. </w:t>
      </w:r>
      <w:r w:rsidR="00C74DD3" w:rsidRPr="00652BB9">
        <w:t xml:space="preserve">Patriarchal science – the dominant paradigm within </w:t>
      </w:r>
      <w:r w:rsidRPr="00652BB9">
        <w:t xml:space="preserve">our </w:t>
      </w:r>
      <w:r w:rsidR="00C74DD3" w:rsidRPr="00652BB9">
        <w:t xml:space="preserve">class society - is </w:t>
      </w:r>
      <w:r w:rsidR="003033C2" w:rsidRPr="00652BB9">
        <w:t>hopelessly</w:t>
      </w:r>
      <w:r w:rsidR="00C74DD3" w:rsidRPr="00652BB9">
        <w:t xml:space="preserve"> incapable of explaining </w:t>
      </w:r>
      <w:r w:rsidRPr="00652BB9">
        <w:t>the biological reasons for the</w:t>
      </w:r>
      <w:r w:rsidR="00C74DD3" w:rsidRPr="00652BB9">
        <w:t xml:space="preserve"> mysteries </w:t>
      </w:r>
      <w:r w:rsidRPr="00652BB9">
        <w:t xml:space="preserve">of moon, menses, and malicious sperm, </w:t>
      </w:r>
      <w:r w:rsidR="00C74DD3" w:rsidRPr="00652BB9">
        <w:t xml:space="preserve">or </w:t>
      </w:r>
      <w:r w:rsidRPr="00652BB9">
        <w:t xml:space="preserve">of </w:t>
      </w:r>
      <w:r w:rsidR="00C74DD3" w:rsidRPr="00652BB9">
        <w:t>connecting them in any meaningful way</w:t>
      </w:r>
      <w:r w:rsidRPr="00652BB9">
        <w:t xml:space="preserve"> to our lives</w:t>
      </w:r>
      <w:r w:rsidR="00C74DD3" w:rsidRPr="00652BB9">
        <w:t>.</w:t>
      </w:r>
    </w:p>
    <w:p w:rsidR="00951A4E" w:rsidRPr="00652BB9" w:rsidRDefault="00951A4E" w:rsidP="00F935BA"/>
    <w:p w:rsidR="00951A4E" w:rsidRPr="00652BB9" w:rsidRDefault="00951A4E" w:rsidP="00F935BA">
      <w:r w:rsidRPr="00652BB9">
        <w:lastRenderedPageBreak/>
        <w:t xml:space="preserve">With the blooming of the Women’s Movement in the 1970s, women began entering scientific fields </w:t>
      </w:r>
      <w:r w:rsidRPr="00652BB9">
        <w:rPr>
          <w:i/>
        </w:rPr>
        <w:t>en masse</w:t>
      </w:r>
      <w:r w:rsidRPr="00652BB9">
        <w:t xml:space="preserve"> for the first time in history. This fresh feminist </w:t>
      </w:r>
      <w:r w:rsidR="004D3699" w:rsidRPr="00652BB9">
        <w:t>window</w:t>
      </w:r>
      <w:r w:rsidRPr="00652BB9">
        <w:t xml:space="preserve"> opened up the social sciences to new perspectives and ideas based on hard evidence that just didn’t support the</w:t>
      </w:r>
      <w:r w:rsidR="00AC22E9" w:rsidRPr="00652BB9">
        <w:t xml:space="preserve"> patriarchal prejudices that have</w:t>
      </w:r>
      <w:r w:rsidRPr="00652BB9">
        <w:t xml:space="preserve"> reigned supreme for 7,000 years.</w:t>
      </w:r>
    </w:p>
    <w:p w:rsidR="00BE24A6" w:rsidRPr="00652BB9" w:rsidRDefault="00BE24A6" w:rsidP="00F935BA"/>
    <w:p w:rsidR="00BE24A6" w:rsidRPr="00652BB9" w:rsidRDefault="009C43F1" w:rsidP="00F935BA">
      <w:r w:rsidRPr="00652BB9">
        <w:t>However, t</w:t>
      </w:r>
      <w:r w:rsidR="00BE24A6" w:rsidRPr="00652BB9">
        <w:t xml:space="preserve">he ruling class offensive, begun in the </w:t>
      </w:r>
      <w:r w:rsidR="009603A5" w:rsidRPr="00652BB9">
        <w:t>late seventies</w:t>
      </w:r>
      <w:r w:rsidR="00BE24A6" w:rsidRPr="00652BB9">
        <w:t xml:space="preserve"> and still </w:t>
      </w:r>
      <w:r w:rsidRPr="00652BB9">
        <w:t>hammering</w:t>
      </w:r>
      <w:r w:rsidR="00BE24A6" w:rsidRPr="00652BB9">
        <w:t xml:space="preserve"> us today, has had a major conse</w:t>
      </w:r>
      <w:r w:rsidR="00652BB9" w:rsidRPr="00652BB9">
        <w:t>rvatis</w:t>
      </w:r>
      <w:r w:rsidR="00BE24A6" w:rsidRPr="00652BB9">
        <w:t xml:space="preserve">ing influence on the sciences, especially the social sciences. Feminist and revolutionary thinking has been pushed offstage once again, while male bias tries to </w:t>
      </w:r>
      <w:r w:rsidRPr="00652BB9">
        <w:t>jam</w:t>
      </w:r>
      <w:r w:rsidR="00BE24A6" w:rsidRPr="00652BB9">
        <w:t xml:space="preserve"> all</w:t>
      </w:r>
      <w:r w:rsidRPr="00652BB9">
        <w:t xml:space="preserve"> of</w:t>
      </w:r>
      <w:r w:rsidR="00BE24A6" w:rsidRPr="00652BB9">
        <w:t xml:space="preserve"> the </w:t>
      </w:r>
      <w:r w:rsidRPr="00652BB9">
        <w:t xml:space="preserve">round </w:t>
      </w:r>
      <w:r w:rsidR="00BE24A6" w:rsidRPr="00652BB9">
        <w:t>evidence</w:t>
      </w:r>
      <w:r w:rsidRPr="00652BB9">
        <w:t xml:space="preserve"> it can’t ignore</w:t>
      </w:r>
      <w:r w:rsidR="00BE24A6" w:rsidRPr="00652BB9">
        <w:t xml:space="preserve"> into its square holes.</w:t>
      </w:r>
    </w:p>
    <w:p w:rsidR="009C43F1" w:rsidRPr="00652BB9" w:rsidRDefault="009C43F1" w:rsidP="00F935BA"/>
    <w:p w:rsidR="004F78DE" w:rsidRPr="00652BB9" w:rsidRDefault="009B11D0" w:rsidP="00F935BA">
      <w:r w:rsidRPr="00652BB9">
        <w:t>To cite o</w:t>
      </w:r>
      <w:r w:rsidR="009C43F1" w:rsidRPr="00652BB9">
        <w:t xml:space="preserve">ne </w:t>
      </w:r>
      <w:r w:rsidR="00A8296C" w:rsidRPr="00652BB9">
        <w:t>amusing</w:t>
      </w:r>
      <w:r w:rsidR="009C43F1" w:rsidRPr="00652BB9">
        <w:t xml:space="preserve"> example</w:t>
      </w:r>
      <w:r w:rsidRPr="00652BB9">
        <w:t>, check out</w:t>
      </w:r>
      <w:r w:rsidR="009C43F1" w:rsidRPr="00652BB9">
        <w:t xml:space="preserve"> the </w:t>
      </w:r>
      <w:hyperlink r:id="rId29" w:history="1">
        <w:r w:rsidR="009C43F1" w:rsidRPr="00652BB9">
          <w:rPr>
            <w:rStyle w:val="Hyperlink"/>
            <w:color w:val="auto"/>
            <w:u w:val="none"/>
          </w:rPr>
          <w:t xml:space="preserve">study </w:t>
        </w:r>
      </w:hyperlink>
      <w:r w:rsidR="009C43F1" w:rsidRPr="00652BB9">
        <w:t xml:space="preserve">which </w:t>
      </w:r>
      <w:r w:rsidR="00EB52AC" w:rsidRPr="00652BB9">
        <w:t xml:space="preserve">came out in 2012 </w:t>
      </w:r>
      <w:r w:rsidR="004F78DE" w:rsidRPr="00652BB9">
        <w:t xml:space="preserve"> from the University of Utah and funded by the National Science Foundation, </w:t>
      </w:r>
      <w:r w:rsidR="00EB52AC" w:rsidRPr="00652BB9">
        <w:t xml:space="preserve">purporting to show that the human hand was built not only for dexterity but also for punching. While the findings seem accurate enough, the interpretations </w:t>
      </w:r>
      <w:r w:rsidR="00C659BE" w:rsidRPr="00652BB9">
        <w:t>by</w:t>
      </w:r>
      <w:r w:rsidR="00EB52AC" w:rsidRPr="00652BB9">
        <w:t xml:space="preserve"> the two male researchers betrayed their patriarchal prejudices. </w:t>
      </w:r>
    </w:p>
    <w:p w:rsidR="004F78DE" w:rsidRPr="00652BB9" w:rsidRDefault="004F78DE" w:rsidP="00F935BA"/>
    <w:p w:rsidR="00EB52AC" w:rsidRPr="00652BB9" w:rsidRDefault="004F78DE" w:rsidP="00F935BA">
      <w:r w:rsidRPr="00652BB9">
        <w:t>As they see it, male hominids were “</w:t>
      </w:r>
      <w:r w:rsidR="00EB52AC" w:rsidRPr="00652BB9">
        <w:t>better able to fight for mates and thus more likely to reproduce</w:t>
      </w:r>
      <w:r w:rsidR="00A56654" w:rsidRPr="00652BB9">
        <w:t>,</w:t>
      </w:r>
      <w:r w:rsidR="00EB52AC" w:rsidRPr="00652BB9">
        <w:t>"</w:t>
      </w:r>
      <w:r w:rsidR="00A56654" w:rsidRPr="00652BB9">
        <w:t xml:space="preserve"> never mind their pugnacious sperm.</w:t>
      </w:r>
      <w:r w:rsidR="00EB52AC" w:rsidRPr="00652BB9">
        <w:t xml:space="preserve"> </w:t>
      </w:r>
      <w:r w:rsidRPr="00652BB9">
        <w:t>And naturally, “f</w:t>
      </w:r>
      <w:r w:rsidR="00EB52AC" w:rsidRPr="00652BB9">
        <w:t>ights also were for food, water, land</w:t>
      </w:r>
      <w:r w:rsidRPr="00652BB9">
        <w:t>,</w:t>
      </w:r>
      <w:r w:rsidR="00EB52AC" w:rsidRPr="00652BB9">
        <w:t xml:space="preserve"> and shelter to support a family</w:t>
      </w:r>
      <w:r w:rsidRPr="00652BB9">
        <w:t xml:space="preserve"> [a nuclear family </w:t>
      </w:r>
      <w:r w:rsidR="004D3699" w:rsidRPr="00652BB9">
        <w:t>we presume</w:t>
      </w:r>
      <w:r w:rsidRPr="00652BB9">
        <w:t xml:space="preserve">], and </w:t>
      </w:r>
      <w:r w:rsidR="00EB52AC" w:rsidRPr="00652BB9">
        <w:t>over pr</w:t>
      </w:r>
      <w:r w:rsidRPr="00652BB9">
        <w:t xml:space="preserve">ide, reputation and for revenge," in other words, all the </w:t>
      </w:r>
      <w:r w:rsidR="00575B47" w:rsidRPr="00652BB9">
        <w:t>reasons</w:t>
      </w:r>
      <w:r w:rsidRPr="00652BB9">
        <w:t xml:space="preserve"> that these researchers would </w:t>
      </w:r>
      <w:r w:rsidR="004D3699" w:rsidRPr="00652BB9">
        <w:t>likely</w:t>
      </w:r>
      <w:r w:rsidRPr="00652BB9">
        <w:t xml:space="preserve"> consider </w:t>
      </w:r>
      <w:r w:rsidR="000E6F80" w:rsidRPr="00652BB9">
        <w:t>beating someone to death</w:t>
      </w:r>
      <w:r w:rsidRPr="00652BB9">
        <w:t xml:space="preserve"> for.</w:t>
      </w:r>
    </w:p>
    <w:p w:rsidR="004F78DE" w:rsidRPr="00652BB9" w:rsidRDefault="004F78DE" w:rsidP="00F935BA"/>
    <w:p w:rsidR="00EB52AC" w:rsidRPr="00652BB9" w:rsidRDefault="004F78DE" w:rsidP="00F935BA">
      <w:r w:rsidRPr="00652BB9">
        <w:t xml:space="preserve">Completely overlooked was the possibility that punching a hungry wolf in the </w:t>
      </w:r>
      <w:r w:rsidR="00575B47" w:rsidRPr="00652BB9">
        <w:t>throat</w:t>
      </w:r>
      <w:r w:rsidRPr="00652BB9">
        <w:t xml:space="preserve"> </w:t>
      </w:r>
      <w:r w:rsidR="000E6F80" w:rsidRPr="00652BB9">
        <w:t>might</w:t>
      </w:r>
      <w:r w:rsidRPr="00652BB9">
        <w:t xml:space="preserve"> be a lot more effective than slapping </w:t>
      </w:r>
      <w:r w:rsidR="00FA5927">
        <w:t>him</w:t>
      </w:r>
      <w:r w:rsidRPr="00652BB9">
        <w:t xml:space="preserve">, or that fisting boiled yucca root into a mash </w:t>
      </w:r>
      <w:r w:rsidR="000E6F80" w:rsidRPr="00652BB9">
        <w:t>could</w:t>
      </w:r>
      <w:r w:rsidRPr="00652BB9">
        <w:t xml:space="preserve"> also be useful. And </w:t>
      </w:r>
      <w:r w:rsidR="004308BA" w:rsidRPr="00652BB9">
        <w:t>should we</w:t>
      </w:r>
      <w:r w:rsidRPr="00652BB9">
        <w:t xml:space="preserve"> assume that female hominids</w:t>
      </w:r>
      <w:r w:rsidR="00214218" w:rsidRPr="00652BB9">
        <w:t xml:space="preserve">, </w:t>
      </w:r>
      <w:r w:rsidR="009C7B99" w:rsidRPr="00652BB9">
        <w:t xml:space="preserve">also </w:t>
      </w:r>
      <w:r w:rsidR="00214218" w:rsidRPr="00652BB9">
        <w:t>with hands for punching,</w:t>
      </w:r>
      <w:r w:rsidRPr="00652BB9">
        <w:t xml:space="preserve"> boxed for mates, food, and </w:t>
      </w:r>
      <w:r w:rsidR="00575B47" w:rsidRPr="00652BB9">
        <w:t>ego</w:t>
      </w:r>
      <w:r w:rsidR="009C7B99" w:rsidRPr="00652BB9">
        <w:t xml:space="preserve"> too</w:t>
      </w:r>
      <w:r w:rsidRPr="00652BB9">
        <w:t>?</w:t>
      </w:r>
    </w:p>
    <w:p w:rsidR="00320946" w:rsidRPr="00652BB9" w:rsidRDefault="00320946" w:rsidP="00F935BA"/>
    <w:p w:rsidR="00320946" w:rsidRPr="00652BB9" w:rsidRDefault="00320946" w:rsidP="00F935BA">
      <w:r w:rsidRPr="00652BB9">
        <w:t xml:space="preserve">2. Humans, including men, are far more </w:t>
      </w:r>
      <w:r w:rsidR="00450E04" w:rsidRPr="00652BB9">
        <w:t>adept at</w:t>
      </w:r>
      <w:r w:rsidRPr="00652BB9">
        <w:t xml:space="preserve"> cooperation than competition.</w:t>
      </w:r>
      <w:r w:rsidR="00A56654" w:rsidRPr="00652BB9">
        <w:t xml:space="preserve"> Only highly developed communication and cooperation allowed for the growth of our large brains. Only sophisticated coordination allowed for monthly </w:t>
      </w:r>
      <w:r w:rsidR="009C7B99" w:rsidRPr="00652BB9">
        <w:t xml:space="preserve">hominid </w:t>
      </w:r>
      <w:r w:rsidR="00A56654" w:rsidRPr="00652BB9">
        <w:t>reunions</w:t>
      </w:r>
      <w:r w:rsidR="003B4F0C" w:rsidRPr="00652BB9">
        <w:t xml:space="preserve">. Only </w:t>
      </w:r>
      <w:r w:rsidR="00282C6B" w:rsidRPr="00652BB9">
        <w:t xml:space="preserve">strong </w:t>
      </w:r>
      <w:r w:rsidR="003B4F0C" w:rsidRPr="00652BB9">
        <w:t>female bonding</w:t>
      </w:r>
      <w:r w:rsidR="00826C1F" w:rsidRPr="00652BB9">
        <w:t>, i.e. feminist solidarity</w:t>
      </w:r>
      <w:r w:rsidR="003B4F0C" w:rsidRPr="00652BB9">
        <w:t xml:space="preserve"> – a feature that </w:t>
      </w:r>
      <w:r w:rsidR="00282C6B" w:rsidRPr="00652BB9">
        <w:t xml:space="preserve">by the way </w:t>
      </w:r>
      <w:r w:rsidR="00826C1F" w:rsidRPr="00652BB9">
        <w:t>precludes</w:t>
      </w:r>
      <w:r w:rsidR="003B4F0C" w:rsidRPr="00652BB9">
        <w:t xml:space="preserve"> male domination in bonobo society – allowed for the synchronization of the menstrual cycle. Competitive sperm (and the plunger activity of the human penis that removes enemy sperm with every stroke) </w:t>
      </w:r>
      <w:r w:rsidR="00282C6B" w:rsidRPr="00652BB9">
        <w:t>negates the need for</w:t>
      </w:r>
      <w:r w:rsidR="003B4F0C" w:rsidRPr="00652BB9">
        <w:t xml:space="preserve"> serious </w:t>
      </w:r>
      <w:r w:rsidR="00282C6B" w:rsidRPr="00652BB9">
        <w:t xml:space="preserve">human </w:t>
      </w:r>
      <w:r w:rsidR="003B4F0C" w:rsidRPr="00652BB9">
        <w:t>male competition for mates.</w:t>
      </w:r>
    </w:p>
    <w:p w:rsidR="00282C6B" w:rsidRPr="00652BB9" w:rsidRDefault="00282C6B" w:rsidP="00F935BA"/>
    <w:p w:rsidR="00F216A5" w:rsidRPr="00652BB9" w:rsidRDefault="00282C6B" w:rsidP="00F935BA">
      <w:r w:rsidRPr="00652BB9">
        <w:t xml:space="preserve">The friendly relations between clans and the delineation of </w:t>
      </w:r>
      <w:r w:rsidR="00826C1F" w:rsidRPr="00652BB9">
        <w:t>territorial</w:t>
      </w:r>
      <w:r w:rsidR="00701563" w:rsidRPr="00652BB9">
        <w:t xml:space="preserve"> boundaries</w:t>
      </w:r>
      <w:r w:rsidRPr="00652BB9">
        <w:t xml:space="preserve"> prevented organized warfare, for which there is literally zero archaeological evidence </w:t>
      </w:r>
      <w:r w:rsidR="00F166CC" w:rsidRPr="00652BB9">
        <w:t xml:space="preserve">of its occurrence </w:t>
      </w:r>
      <w:r w:rsidRPr="00652BB9">
        <w:t xml:space="preserve">before the advent of agricultural surplus and class society. The massive prevalence of post-traumatic stress disorder among veterans of all wars is </w:t>
      </w:r>
      <w:r w:rsidR="009C7B99" w:rsidRPr="00652BB9">
        <w:t>living</w:t>
      </w:r>
      <w:r w:rsidRPr="00652BB9">
        <w:t xml:space="preserve"> proof that war – the ultimate competition – is destructive and unnatural for </w:t>
      </w:r>
      <w:r w:rsidRPr="00652BB9">
        <w:rPr>
          <w:i/>
        </w:rPr>
        <w:t>homo sapiens</w:t>
      </w:r>
      <w:r w:rsidRPr="00652BB9">
        <w:t xml:space="preserve">. </w:t>
      </w:r>
      <w:r w:rsidR="00F216A5" w:rsidRPr="00652BB9">
        <w:t xml:space="preserve">The </w:t>
      </w:r>
      <w:r w:rsidR="00F166CC" w:rsidRPr="00652BB9">
        <w:t xml:space="preserve">main </w:t>
      </w:r>
      <w:r w:rsidR="00F216A5" w:rsidRPr="00652BB9">
        <w:t xml:space="preserve">purpose of </w:t>
      </w:r>
      <w:r w:rsidR="00F166CC" w:rsidRPr="00652BB9">
        <w:t xml:space="preserve">military </w:t>
      </w:r>
      <w:r w:rsidR="00F216A5" w:rsidRPr="00652BB9">
        <w:t xml:space="preserve">boot camp is to physically and mentally break people so they can be </w:t>
      </w:r>
      <w:r w:rsidR="00F166CC" w:rsidRPr="00652BB9">
        <w:t>squeezed in</w:t>
      </w:r>
      <w:r w:rsidR="00F216A5" w:rsidRPr="00652BB9">
        <w:t xml:space="preserve">to </w:t>
      </w:r>
      <w:r w:rsidR="00F166CC" w:rsidRPr="00652BB9">
        <w:t>the</w:t>
      </w:r>
      <w:r w:rsidR="00F216A5" w:rsidRPr="00652BB9">
        <w:t xml:space="preserve"> warrior</w:t>
      </w:r>
      <w:r w:rsidR="00F166CC" w:rsidRPr="00652BB9">
        <w:t xml:space="preserve"> mold</w:t>
      </w:r>
      <w:r w:rsidR="00F216A5" w:rsidRPr="00652BB9">
        <w:t>.</w:t>
      </w:r>
    </w:p>
    <w:p w:rsidR="00F216A5" w:rsidRPr="00652BB9" w:rsidRDefault="00F216A5" w:rsidP="00F935BA"/>
    <w:p w:rsidR="00282C6B" w:rsidRPr="00652BB9" w:rsidRDefault="00282C6B" w:rsidP="00F935BA">
      <w:r w:rsidRPr="00652BB9">
        <w:t xml:space="preserve">Even losing a tennis match </w:t>
      </w:r>
      <w:r w:rsidR="009C7B99" w:rsidRPr="00652BB9">
        <w:t>can feel awful, whereas when a male gorilla gets beaten down by a rival, he doesn’t suffer a nervous breakdown but rather licks his wounds and waits for another opportunity to come out on top.</w:t>
      </w:r>
    </w:p>
    <w:p w:rsidR="00575F94" w:rsidRPr="00652BB9" w:rsidRDefault="00575F94" w:rsidP="00F935BA"/>
    <w:p w:rsidR="00575F94" w:rsidRPr="00652BB9" w:rsidRDefault="00320946" w:rsidP="00F935BA">
      <w:r w:rsidRPr="00652BB9">
        <w:t>3</w:t>
      </w:r>
      <w:r w:rsidR="00575F94" w:rsidRPr="00652BB9">
        <w:t xml:space="preserve">. </w:t>
      </w:r>
      <w:r w:rsidR="00826C1F" w:rsidRPr="00652BB9">
        <w:t>Both m</w:t>
      </w:r>
      <w:r w:rsidR="00575F94" w:rsidRPr="00652BB9">
        <w:t xml:space="preserve">onogamy and </w:t>
      </w:r>
      <w:r w:rsidR="00A56654" w:rsidRPr="00652BB9">
        <w:t>mom-and-pop families</w:t>
      </w:r>
      <w:r w:rsidR="00575F94" w:rsidRPr="00652BB9">
        <w:t xml:space="preserve"> are unnatural for human beings.</w:t>
      </w:r>
      <w:r w:rsidR="00951A4E" w:rsidRPr="00652BB9">
        <w:t xml:space="preserve"> You can </w:t>
      </w:r>
      <w:r w:rsidR="009C43F1" w:rsidRPr="00652BB9">
        <w:t>label an orange an apple, paint it red, and pass laws to that effect, but an orange still won’t taste like an apple</w:t>
      </w:r>
      <w:r w:rsidR="00951A4E" w:rsidRPr="00652BB9">
        <w:t xml:space="preserve">. Humans have the outstanding ability to </w:t>
      </w:r>
      <w:r w:rsidR="00BE24A6" w:rsidRPr="00652BB9">
        <w:t xml:space="preserve">adapt to changing circumstances, including adjusting to the </w:t>
      </w:r>
      <w:r w:rsidR="00C659BE" w:rsidRPr="00652BB9">
        <w:rPr>
          <w:i/>
        </w:rPr>
        <w:t xml:space="preserve">temporary </w:t>
      </w:r>
      <w:r w:rsidR="00BE24A6" w:rsidRPr="00652BB9">
        <w:t xml:space="preserve">vicissitudes of semi-toxic class society, which wholly depends </w:t>
      </w:r>
      <w:r w:rsidR="00575B47" w:rsidRPr="00652BB9">
        <w:t xml:space="preserve">for its existence </w:t>
      </w:r>
      <w:r w:rsidR="00BE24A6" w:rsidRPr="00652BB9">
        <w:t>on the hierarchical separation of men from women</w:t>
      </w:r>
      <w:r w:rsidR="004308BA" w:rsidRPr="00652BB9">
        <w:t>, coercive marriage laws (“I now pronounce you man and wife”),</w:t>
      </w:r>
      <w:r w:rsidR="00BE24A6" w:rsidRPr="00652BB9">
        <w:t xml:space="preserve"> </w:t>
      </w:r>
      <w:r w:rsidR="009C43F1" w:rsidRPr="00652BB9">
        <w:t>and the commoditization of women</w:t>
      </w:r>
      <w:r w:rsidR="004308BA" w:rsidRPr="00652BB9">
        <w:t xml:space="preserve"> and children</w:t>
      </w:r>
      <w:r w:rsidR="00BE24A6" w:rsidRPr="00652BB9">
        <w:t>.</w:t>
      </w:r>
    </w:p>
    <w:p w:rsidR="00DD598E" w:rsidRPr="00652BB9" w:rsidRDefault="00DD598E" w:rsidP="00F935BA"/>
    <w:p w:rsidR="00DD598E" w:rsidRPr="00652BB9" w:rsidRDefault="00DD598E" w:rsidP="00F935BA">
      <w:r w:rsidRPr="00652BB9">
        <w:lastRenderedPageBreak/>
        <w:t>If evolution decreed that women’s menstrual cycles should synchronize when they live together, then don’t you think that women should still be living together, instead of being imprisoned in isolated patriarchal families?</w:t>
      </w:r>
    </w:p>
    <w:p w:rsidR="004D3699" w:rsidRPr="00652BB9" w:rsidRDefault="004D3699" w:rsidP="00F935BA"/>
    <w:p w:rsidR="005445C5" w:rsidRPr="00652BB9" w:rsidRDefault="004D3699" w:rsidP="00F935BA">
      <w:r w:rsidRPr="00652BB9">
        <w:t xml:space="preserve">Only </w:t>
      </w:r>
      <w:r w:rsidR="00652BB9" w:rsidRPr="00652BB9">
        <w:t>through a paradigm shift</w:t>
      </w:r>
      <w:r w:rsidRPr="00652BB9">
        <w:t xml:space="preserve"> will humanity be free to explore</w:t>
      </w:r>
      <w:r w:rsidR="00C659BE" w:rsidRPr="00652BB9">
        <w:t xml:space="preserve"> its true needs and choose alternative living styles</w:t>
      </w:r>
      <w:r w:rsidR="000E6F80" w:rsidRPr="00652BB9">
        <w:t>, which could even</w:t>
      </w:r>
      <w:r w:rsidR="00320946" w:rsidRPr="00652BB9">
        <w:t xml:space="preserve"> include indulging in the delights of</w:t>
      </w:r>
      <w:r w:rsidR="000E6F80" w:rsidRPr="00652BB9">
        <w:t xml:space="preserve"> moonlit madness</w:t>
      </w:r>
      <w:r w:rsidR="00C659BE" w:rsidRPr="00652BB9">
        <w:t>.</w:t>
      </w:r>
    </w:p>
    <w:sectPr w:rsidR="005445C5" w:rsidRPr="00652BB9" w:rsidSect="001F7C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C0660"/>
    <w:multiLevelType w:val="hybridMultilevel"/>
    <w:tmpl w:val="9CC2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731511"/>
    <w:rsid w:val="00022726"/>
    <w:rsid w:val="0006033E"/>
    <w:rsid w:val="00084805"/>
    <w:rsid w:val="000A76F8"/>
    <w:rsid w:val="000C42DF"/>
    <w:rsid w:val="000E6F80"/>
    <w:rsid w:val="000E7BBE"/>
    <w:rsid w:val="0011617A"/>
    <w:rsid w:val="00150050"/>
    <w:rsid w:val="00180743"/>
    <w:rsid w:val="00186DFC"/>
    <w:rsid w:val="00191A5E"/>
    <w:rsid w:val="001C0F32"/>
    <w:rsid w:val="001D51AF"/>
    <w:rsid w:val="001F23E7"/>
    <w:rsid w:val="001F7CE3"/>
    <w:rsid w:val="00214218"/>
    <w:rsid w:val="00214670"/>
    <w:rsid w:val="00257923"/>
    <w:rsid w:val="00282C6B"/>
    <w:rsid w:val="0028391F"/>
    <w:rsid w:val="002A20FB"/>
    <w:rsid w:val="002B0273"/>
    <w:rsid w:val="002E2C15"/>
    <w:rsid w:val="002E4B17"/>
    <w:rsid w:val="002F625A"/>
    <w:rsid w:val="002F7E66"/>
    <w:rsid w:val="003033C2"/>
    <w:rsid w:val="00306591"/>
    <w:rsid w:val="00315757"/>
    <w:rsid w:val="003203E0"/>
    <w:rsid w:val="00320946"/>
    <w:rsid w:val="00322B0F"/>
    <w:rsid w:val="00335B13"/>
    <w:rsid w:val="003371B9"/>
    <w:rsid w:val="00373072"/>
    <w:rsid w:val="003B4F0C"/>
    <w:rsid w:val="003E6A0B"/>
    <w:rsid w:val="003F671C"/>
    <w:rsid w:val="00420FC4"/>
    <w:rsid w:val="0042355C"/>
    <w:rsid w:val="004308BA"/>
    <w:rsid w:val="00446B0F"/>
    <w:rsid w:val="00450E04"/>
    <w:rsid w:val="00462948"/>
    <w:rsid w:val="00464413"/>
    <w:rsid w:val="00475F3B"/>
    <w:rsid w:val="004814BB"/>
    <w:rsid w:val="00481DE0"/>
    <w:rsid w:val="004A73B3"/>
    <w:rsid w:val="004B1AC6"/>
    <w:rsid w:val="004D353C"/>
    <w:rsid w:val="004D3699"/>
    <w:rsid w:val="004F76C9"/>
    <w:rsid w:val="004F78DE"/>
    <w:rsid w:val="005110CB"/>
    <w:rsid w:val="0051572D"/>
    <w:rsid w:val="005338A5"/>
    <w:rsid w:val="005445C5"/>
    <w:rsid w:val="00552686"/>
    <w:rsid w:val="00575B47"/>
    <w:rsid w:val="00575F94"/>
    <w:rsid w:val="00592A28"/>
    <w:rsid w:val="005965A1"/>
    <w:rsid w:val="005B229F"/>
    <w:rsid w:val="005D0429"/>
    <w:rsid w:val="00615579"/>
    <w:rsid w:val="00615D87"/>
    <w:rsid w:val="00630188"/>
    <w:rsid w:val="00652BB9"/>
    <w:rsid w:val="00686872"/>
    <w:rsid w:val="006935E4"/>
    <w:rsid w:val="006B1669"/>
    <w:rsid w:val="006B4D76"/>
    <w:rsid w:val="006F0550"/>
    <w:rsid w:val="006F4DC5"/>
    <w:rsid w:val="006F6941"/>
    <w:rsid w:val="00701563"/>
    <w:rsid w:val="007046A9"/>
    <w:rsid w:val="007274E3"/>
    <w:rsid w:val="00731511"/>
    <w:rsid w:val="007350AC"/>
    <w:rsid w:val="00752673"/>
    <w:rsid w:val="00790CCC"/>
    <w:rsid w:val="007B447D"/>
    <w:rsid w:val="007C0A7A"/>
    <w:rsid w:val="00826C1F"/>
    <w:rsid w:val="0083476F"/>
    <w:rsid w:val="0084538F"/>
    <w:rsid w:val="008537DF"/>
    <w:rsid w:val="00887A74"/>
    <w:rsid w:val="008B2A47"/>
    <w:rsid w:val="008B5EE3"/>
    <w:rsid w:val="008E4773"/>
    <w:rsid w:val="009130E8"/>
    <w:rsid w:val="00920969"/>
    <w:rsid w:val="00924388"/>
    <w:rsid w:val="00932B24"/>
    <w:rsid w:val="00937C79"/>
    <w:rsid w:val="00951A4E"/>
    <w:rsid w:val="009603A5"/>
    <w:rsid w:val="00972845"/>
    <w:rsid w:val="009769E3"/>
    <w:rsid w:val="00977E92"/>
    <w:rsid w:val="009809DE"/>
    <w:rsid w:val="009B11D0"/>
    <w:rsid w:val="009B6FC6"/>
    <w:rsid w:val="009C43F1"/>
    <w:rsid w:val="009C7B99"/>
    <w:rsid w:val="00A00114"/>
    <w:rsid w:val="00A02BBB"/>
    <w:rsid w:val="00A41FF0"/>
    <w:rsid w:val="00A56654"/>
    <w:rsid w:val="00A57C0B"/>
    <w:rsid w:val="00A65B25"/>
    <w:rsid w:val="00A67489"/>
    <w:rsid w:val="00A7261A"/>
    <w:rsid w:val="00A81C08"/>
    <w:rsid w:val="00A8296C"/>
    <w:rsid w:val="00A91689"/>
    <w:rsid w:val="00AB6851"/>
    <w:rsid w:val="00AC22E9"/>
    <w:rsid w:val="00AC303D"/>
    <w:rsid w:val="00B017FA"/>
    <w:rsid w:val="00B13B70"/>
    <w:rsid w:val="00B31424"/>
    <w:rsid w:val="00B52691"/>
    <w:rsid w:val="00B54702"/>
    <w:rsid w:val="00B55848"/>
    <w:rsid w:val="00B56BB6"/>
    <w:rsid w:val="00B83531"/>
    <w:rsid w:val="00B8382A"/>
    <w:rsid w:val="00BA3784"/>
    <w:rsid w:val="00BD2183"/>
    <w:rsid w:val="00BE24A6"/>
    <w:rsid w:val="00BE4115"/>
    <w:rsid w:val="00BE7186"/>
    <w:rsid w:val="00C044E8"/>
    <w:rsid w:val="00C22382"/>
    <w:rsid w:val="00C604EE"/>
    <w:rsid w:val="00C60B0D"/>
    <w:rsid w:val="00C659BE"/>
    <w:rsid w:val="00C74DD3"/>
    <w:rsid w:val="00C8597D"/>
    <w:rsid w:val="00C90358"/>
    <w:rsid w:val="00C96118"/>
    <w:rsid w:val="00CA646C"/>
    <w:rsid w:val="00CD603F"/>
    <w:rsid w:val="00CE22AE"/>
    <w:rsid w:val="00D27A88"/>
    <w:rsid w:val="00D42A42"/>
    <w:rsid w:val="00DD395E"/>
    <w:rsid w:val="00DD598E"/>
    <w:rsid w:val="00E00CB6"/>
    <w:rsid w:val="00E011AB"/>
    <w:rsid w:val="00E41282"/>
    <w:rsid w:val="00E4520B"/>
    <w:rsid w:val="00E53588"/>
    <w:rsid w:val="00E6538B"/>
    <w:rsid w:val="00E65417"/>
    <w:rsid w:val="00E80345"/>
    <w:rsid w:val="00E942F4"/>
    <w:rsid w:val="00EA7544"/>
    <w:rsid w:val="00EB52AC"/>
    <w:rsid w:val="00F006ED"/>
    <w:rsid w:val="00F12AE4"/>
    <w:rsid w:val="00F166CC"/>
    <w:rsid w:val="00F216A5"/>
    <w:rsid w:val="00F41E13"/>
    <w:rsid w:val="00F44A21"/>
    <w:rsid w:val="00F61074"/>
    <w:rsid w:val="00F742B0"/>
    <w:rsid w:val="00F81C1C"/>
    <w:rsid w:val="00F901F3"/>
    <w:rsid w:val="00F917F8"/>
    <w:rsid w:val="00F935BA"/>
    <w:rsid w:val="00FA5927"/>
    <w:rsid w:val="00FB673A"/>
    <w:rsid w:val="00FC0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E0"/>
    <w:pPr>
      <w:jc w:val="both"/>
    </w:pPr>
    <w:rPr>
      <w:rFonts w:ascii="Georgia" w:hAnsi="Georgia"/>
      <w:bCs/>
      <w:sz w:val="24"/>
      <w:szCs w:val="24"/>
    </w:rPr>
  </w:style>
  <w:style w:type="paragraph" w:styleId="Heading3">
    <w:name w:val="heading 3"/>
    <w:basedOn w:val="Normal"/>
    <w:next w:val="Normal"/>
    <w:link w:val="Heading3Char"/>
    <w:autoRedefine/>
    <w:qFormat/>
    <w:rsid w:val="00AC303D"/>
    <w:pPr>
      <w:keepNext/>
      <w:spacing w:before="240" w:after="60"/>
      <w:contextualSpacing/>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303D"/>
    <w:rPr>
      <w:rFonts w:ascii="Georgia" w:hAnsi="Georgia" w:cs="Arial"/>
      <w:bCs/>
      <w:sz w:val="24"/>
      <w:szCs w:val="24"/>
    </w:rPr>
  </w:style>
  <w:style w:type="paragraph" w:styleId="ListParagraph">
    <w:name w:val="List Paragraph"/>
    <w:basedOn w:val="Normal"/>
    <w:uiPriority w:val="34"/>
    <w:qFormat/>
    <w:rsid w:val="00AC303D"/>
    <w:pPr>
      <w:ind w:left="720"/>
      <w:contextualSpacing/>
    </w:pPr>
  </w:style>
  <w:style w:type="paragraph" w:customStyle="1" w:styleId="Body1">
    <w:name w:val="Body1"/>
    <w:basedOn w:val="Normal"/>
    <w:link w:val="Body1Char"/>
    <w:qFormat/>
    <w:rsid w:val="00AC303D"/>
  </w:style>
  <w:style w:type="character" w:customStyle="1" w:styleId="Body1Char">
    <w:name w:val="Body1 Char"/>
    <w:basedOn w:val="DefaultParagraphFont"/>
    <w:link w:val="Body1"/>
    <w:rsid w:val="00AC303D"/>
    <w:rPr>
      <w:rFonts w:ascii="Georgia" w:hAnsi="Georgia"/>
      <w:bCs/>
      <w:sz w:val="24"/>
      <w:szCs w:val="24"/>
    </w:rPr>
  </w:style>
  <w:style w:type="paragraph" w:customStyle="1" w:styleId="Head15">
    <w:name w:val="Head1.5"/>
    <w:basedOn w:val="Normal"/>
    <w:link w:val="Head15Char"/>
    <w:qFormat/>
    <w:rsid w:val="00AC303D"/>
    <w:rPr>
      <w:rFonts w:ascii="Arial" w:hAnsi="Arial"/>
      <w:b/>
      <w:iCs/>
      <w:noProof/>
      <w:sz w:val="22"/>
    </w:rPr>
  </w:style>
  <w:style w:type="character" w:customStyle="1" w:styleId="Head15Char">
    <w:name w:val="Head1.5 Char"/>
    <w:basedOn w:val="DefaultParagraphFont"/>
    <w:link w:val="Head15"/>
    <w:rsid w:val="00AC303D"/>
    <w:rPr>
      <w:rFonts w:ascii="Arial" w:hAnsi="Arial"/>
      <w:b/>
      <w:bCs/>
      <w:iCs/>
      <w:noProof/>
      <w:sz w:val="22"/>
      <w:szCs w:val="24"/>
    </w:rPr>
  </w:style>
  <w:style w:type="character" w:styleId="Hyperlink">
    <w:name w:val="Hyperlink"/>
    <w:basedOn w:val="DefaultParagraphFont"/>
    <w:uiPriority w:val="99"/>
    <w:unhideWhenUsed/>
    <w:rsid w:val="00BD2183"/>
    <w:rPr>
      <w:color w:val="0000FF"/>
      <w:u w:val="single"/>
    </w:rPr>
  </w:style>
  <w:style w:type="paragraph" w:styleId="NormalWeb">
    <w:name w:val="Normal (Web)"/>
    <w:basedOn w:val="Normal"/>
    <w:uiPriority w:val="99"/>
    <w:semiHidden/>
    <w:unhideWhenUsed/>
    <w:rsid w:val="00D42A42"/>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impanzees" TargetMode="External"/><Relationship Id="rId13" Type="http://schemas.openxmlformats.org/officeDocument/2006/relationships/hyperlink" Target="http://women.webmd.com/tc/normal-menstrual-cycle-topic-overview" TargetMode="External"/><Relationship Id="rId18" Type="http://schemas.openxmlformats.org/officeDocument/2006/relationships/hyperlink" Target="http://truth-out.org/speakout/item/16764-human-evolution-is-right-on-schedule" TargetMode="External"/><Relationship Id="rId26" Type="http://schemas.openxmlformats.org/officeDocument/2006/relationships/hyperlink" Target="http://www.sciencedaily.com/releases/2013/07/130729161948.htm?utm_source=feedburner&amp;utm_medium=email&amp;utm_campaign=Feed%3A+sciencedaily%2Fhealth_medicine+%28ScienceDaily%3A+Health+%26+Medicine+News%29" TargetMode="External"/><Relationship Id="rId3" Type="http://schemas.openxmlformats.org/officeDocument/2006/relationships/settings" Target="settings.xml"/><Relationship Id="rId21" Type="http://schemas.openxmlformats.org/officeDocument/2006/relationships/hyperlink" Target="http://www.sciencedaily.com/releases/2013/07/130725125303.htm?utm_source=feedburner&amp;utm_medium=email&amp;utm_campaign=Feed%3A+sciencedaily%2Fhealth_medicine+%28ScienceDaily%3A+Health+%26+Medicine+News%29" TargetMode="External"/><Relationship Id="rId7" Type="http://schemas.openxmlformats.org/officeDocument/2006/relationships/hyperlink" Target="http://en.wikipedia.org/wiki/Vagina" TargetMode="External"/><Relationship Id="rId12" Type="http://schemas.openxmlformats.org/officeDocument/2006/relationships/hyperlink" Target="http://blogs.webmd.com/womens-health/2010/10/do-womens-cycles-sync-up.html" TargetMode="External"/><Relationship Id="rId17" Type="http://schemas.openxmlformats.org/officeDocument/2006/relationships/hyperlink" Target="http://www.bigsiteofamazingfacts.com/why-do-male-chimpanzees-have-bigger-testicles-compared-to-humans-and-gorillas-also-have-tiny-ones" TargetMode="External"/><Relationship Id="rId25" Type="http://schemas.openxmlformats.org/officeDocument/2006/relationships/hyperlink" Target="http://www.ncbi.nlm.nih.gov/pubmed/17355293" TargetMode="External"/><Relationship Id="rId2" Type="http://schemas.openxmlformats.org/officeDocument/2006/relationships/styles" Target="styles.xml"/><Relationship Id="rId16" Type="http://schemas.openxmlformats.org/officeDocument/2006/relationships/hyperlink" Target="http://www.nature.com/nature/journal/v293/n5827/abs/293055a0.html" TargetMode="External"/><Relationship Id="rId20" Type="http://schemas.openxmlformats.org/officeDocument/2006/relationships/hyperlink" Target="http://www.livescience.com/19238-ovulation-sexual-fantasies.html" TargetMode="External"/><Relationship Id="rId29" Type="http://schemas.openxmlformats.org/officeDocument/2006/relationships/hyperlink" Target="http://unews.utah.edu/news_releases/fine-hands-fists-of-fury/" TargetMode="External"/><Relationship Id="rId1" Type="http://schemas.openxmlformats.org/officeDocument/2006/relationships/numbering" Target="numbering.xml"/><Relationship Id="rId6" Type="http://schemas.openxmlformats.org/officeDocument/2006/relationships/hyperlink" Target="http://en.wikipedia.org/wiki/Uterus" TargetMode="External"/><Relationship Id="rId11" Type="http://schemas.openxmlformats.org/officeDocument/2006/relationships/hyperlink" Target="http://en.wikipedia.org/wiki/Chimpanzee" TargetMode="External"/><Relationship Id="rId24" Type="http://schemas.openxmlformats.org/officeDocument/2006/relationships/hyperlink" Target="http://www.sciencedaily.com/releases/2011/02/110202132609.htm" TargetMode="External"/><Relationship Id="rId5" Type="http://schemas.openxmlformats.org/officeDocument/2006/relationships/hyperlink" Target="http://en.wikipedia.org/wiki/Primate" TargetMode="External"/><Relationship Id="rId15" Type="http://schemas.openxmlformats.org/officeDocument/2006/relationships/hyperlink" Target="http://serendip.brynmawr.edu/bb/berman/P1S3.htm" TargetMode="External"/><Relationship Id="rId23" Type="http://schemas.openxmlformats.org/officeDocument/2006/relationships/hyperlink" Target="http://news.bbc.co.uk/2/hi/health/4478040.stm" TargetMode="External"/><Relationship Id="rId28" Type="http://schemas.openxmlformats.org/officeDocument/2006/relationships/hyperlink" Target="http://www.sciencedaily.com/releases/2011/02/110202132609.htm" TargetMode="External"/><Relationship Id="rId10" Type="http://schemas.openxmlformats.org/officeDocument/2006/relationships/hyperlink" Target="http://en.wikipedia.org/wiki/Orangutan" TargetMode="External"/><Relationship Id="rId19" Type="http://schemas.openxmlformats.org/officeDocument/2006/relationships/hyperlink" Target="http://www.edu365.cat/aulanet/comsoc/treballsrecerca/treballs_04_05/propostes04_05/treball_sociobiologia/Women%20look%20best.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Menstruation_(mammal)" TargetMode="External"/><Relationship Id="rId14" Type="http://schemas.openxmlformats.org/officeDocument/2006/relationships/hyperlink" Target="http://blogs.webmd.com/womens-health/2010/10/do-womens-cycles-sync-up.html" TargetMode="External"/><Relationship Id="rId22" Type="http://schemas.openxmlformats.org/officeDocument/2006/relationships/hyperlink" Target="http://www.democraticunderground.com/discuss/duboard.php?az=view_all&amp;address=389x2997773" TargetMode="External"/><Relationship Id="rId27" Type="http://schemas.openxmlformats.org/officeDocument/2006/relationships/hyperlink" Target="http://www.sciencedaily.com/releases/2013/06/130614082653.htm?utm_source=feedburner&amp;utm_medium=email&amp;utm_campaign=Feed%3A+sciencedaily%2Fhealth_medicine+%28ScienceDaily%3A+Health+%26+Medicine+News%2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Links>
    <vt:vector size="150" baseType="variant">
      <vt:variant>
        <vt:i4>4915259</vt:i4>
      </vt:variant>
      <vt:variant>
        <vt:i4>72</vt:i4>
      </vt:variant>
      <vt:variant>
        <vt:i4>0</vt:i4>
      </vt:variant>
      <vt:variant>
        <vt:i4>5</vt:i4>
      </vt:variant>
      <vt:variant>
        <vt:lpwstr>http://unews.utah.edu/news_releases/fine-hands-fists-of-fury/</vt:lpwstr>
      </vt:variant>
      <vt:variant>
        <vt:lpwstr/>
      </vt:variant>
      <vt:variant>
        <vt:i4>2031617</vt:i4>
      </vt:variant>
      <vt:variant>
        <vt:i4>69</vt:i4>
      </vt:variant>
      <vt:variant>
        <vt:i4>0</vt:i4>
      </vt:variant>
      <vt:variant>
        <vt:i4>5</vt:i4>
      </vt:variant>
      <vt:variant>
        <vt:lpwstr>http://www.sciencedaily.com/releases/2011/02/110202132609.htm</vt:lpwstr>
      </vt:variant>
      <vt:variant>
        <vt:lpwstr/>
      </vt:variant>
      <vt:variant>
        <vt:i4>5767246</vt:i4>
      </vt:variant>
      <vt:variant>
        <vt:i4>66</vt:i4>
      </vt:variant>
      <vt:variant>
        <vt:i4>0</vt:i4>
      </vt:variant>
      <vt:variant>
        <vt:i4>5</vt:i4>
      </vt:variant>
      <vt:variant>
        <vt:lpwstr>http://www.sciencedaily.com/releases/2013/06/130614082653.htm?utm_source=feedburner&amp;utm_medium=email&amp;utm_campaign=Feed%3A+sciencedaily%2Fhealth_medicine+%28ScienceDaily%3A+Health+%26+Medicine+News%29</vt:lpwstr>
      </vt:variant>
      <vt:variant>
        <vt:lpwstr/>
      </vt:variant>
      <vt:variant>
        <vt:i4>5832776</vt:i4>
      </vt:variant>
      <vt:variant>
        <vt:i4>63</vt:i4>
      </vt:variant>
      <vt:variant>
        <vt:i4>0</vt:i4>
      </vt:variant>
      <vt:variant>
        <vt:i4>5</vt:i4>
      </vt:variant>
      <vt:variant>
        <vt:lpwstr>http://www.sciencedaily.com/releases/2013/07/130729161948.htm?utm_source=feedburner&amp;utm_medium=email&amp;utm_campaign=Feed%3A+sciencedaily%2Fhealth_medicine+%28ScienceDaily%3A+Health+%26+Medicine+News%29</vt:lpwstr>
      </vt:variant>
      <vt:variant>
        <vt:lpwstr/>
      </vt:variant>
      <vt:variant>
        <vt:i4>4063270</vt:i4>
      </vt:variant>
      <vt:variant>
        <vt:i4>60</vt:i4>
      </vt:variant>
      <vt:variant>
        <vt:i4>0</vt:i4>
      </vt:variant>
      <vt:variant>
        <vt:i4>5</vt:i4>
      </vt:variant>
      <vt:variant>
        <vt:lpwstr>http://www.ncbi.nlm.nih.gov/pubmed/17355293</vt:lpwstr>
      </vt:variant>
      <vt:variant>
        <vt:lpwstr/>
      </vt:variant>
      <vt:variant>
        <vt:i4>2031617</vt:i4>
      </vt:variant>
      <vt:variant>
        <vt:i4>57</vt:i4>
      </vt:variant>
      <vt:variant>
        <vt:i4>0</vt:i4>
      </vt:variant>
      <vt:variant>
        <vt:i4>5</vt:i4>
      </vt:variant>
      <vt:variant>
        <vt:lpwstr>http://www.sciencedaily.com/releases/2011/02/110202132609.htm</vt:lpwstr>
      </vt:variant>
      <vt:variant>
        <vt:lpwstr/>
      </vt:variant>
      <vt:variant>
        <vt:i4>1245276</vt:i4>
      </vt:variant>
      <vt:variant>
        <vt:i4>54</vt:i4>
      </vt:variant>
      <vt:variant>
        <vt:i4>0</vt:i4>
      </vt:variant>
      <vt:variant>
        <vt:i4>5</vt:i4>
      </vt:variant>
      <vt:variant>
        <vt:lpwstr>http://news.bbc.co.uk/2/hi/health/4478040.stm</vt:lpwstr>
      </vt:variant>
      <vt:variant>
        <vt:lpwstr/>
      </vt:variant>
      <vt:variant>
        <vt:i4>786470</vt:i4>
      </vt:variant>
      <vt:variant>
        <vt:i4>51</vt:i4>
      </vt:variant>
      <vt:variant>
        <vt:i4>0</vt:i4>
      </vt:variant>
      <vt:variant>
        <vt:i4>5</vt:i4>
      </vt:variant>
      <vt:variant>
        <vt:lpwstr>http://www.democraticunderground.com/discuss/duboard.php?az=view_all&amp;address=389x2997773</vt:lpwstr>
      </vt:variant>
      <vt:variant>
        <vt:lpwstr/>
      </vt:variant>
      <vt:variant>
        <vt:i4>5832769</vt:i4>
      </vt:variant>
      <vt:variant>
        <vt:i4>48</vt:i4>
      </vt:variant>
      <vt:variant>
        <vt:i4>0</vt:i4>
      </vt:variant>
      <vt:variant>
        <vt:i4>5</vt:i4>
      </vt:variant>
      <vt:variant>
        <vt:lpwstr>http://www.sciencedaily.com/releases/2013/07/130725125303.htm?utm_source=feedburner&amp;utm_medium=email&amp;utm_campaign=Feed%3A+sciencedaily%2Fhealth_medicine+%28ScienceDaily%3A+Health+%26+Medicine+News%29</vt:lpwstr>
      </vt:variant>
      <vt:variant>
        <vt:lpwstr/>
      </vt:variant>
      <vt:variant>
        <vt:i4>1769558</vt:i4>
      </vt:variant>
      <vt:variant>
        <vt:i4>45</vt:i4>
      </vt:variant>
      <vt:variant>
        <vt:i4>0</vt:i4>
      </vt:variant>
      <vt:variant>
        <vt:i4>5</vt:i4>
      </vt:variant>
      <vt:variant>
        <vt:lpwstr>http://www.livescience.com/19238-ovulation-sexual-fantasies.html</vt:lpwstr>
      </vt:variant>
      <vt:variant>
        <vt:lpwstr/>
      </vt:variant>
      <vt:variant>
        <vt:i4>5701714</vt:i4>
      </vt:variant>
      <vt:variant>
        <vt:i4>42</vt:i4>
      </vt:variant>
      <vt:variant>
        <vt:i4>0</vt:i4>
      </vt:variant>
      <vt:variant>
        <vt:i4>5</vt:i4>
      </vt:variant>
      <vt:variant>
        <vt:lpwstr>http://www.edu365.cat/aulanet/comsoc/treballsrecerca/treballs_04_05/propostes04_05/treball_sociobiologia/Women look best.htm</vt:lpwstr>
      </vt:variant>
      <vt:variant>
        <vt:lpwstr/>
      </vt:variant>
      <vt:variant>
        <vt:i4>5963798</vt:i4>
      </vt:variant>
      <vt:variant>
        <vt:i4>39</vt:i4>
      </vt:variant>
      <vt:variant>
        <vt:i4>0</vt:i4>
      </vt:variant>
      <vt:variant>
        <vt:i4>5</vt:i4>
      </vt:variant>
      <vt:variant>
        <vt:lpwstr>http://truth-out.org/speakout/item/16764-human-evolution-is-right-on-schedule</vt:lpwstr>
      </vt:variant>
      <vt:variant>
        <vt:lpwstr/>
      </vt:variant>
      <vt:variant>
        <vt:i4>8323114</vt:i4>
      </vt:variant>
      <vt:variant>
        <vt:i4>36</vt:i4>
      </vt:variant>
      <vt:variant>
        <vt:i4>0</vt:i4>
      </vt:variant>
      <vt:variant>
        <vt:i4>5</vt:i4>
      </vt:variant>
      <vt:variant>
        <vt:lpwstr>http://www.bigsiteofamazingfacts.com/why-do-male-chimpanzees-have-bigger-testicles-compared-to-humans-and-gorillas-also-have-tiny-ones</vt:lpwstr>
      </vt:variant>
      <vt:variant>
        <vt:lpwstr/>
      </vt:variant>
      <vt:variant>
        <vt:i4>5046342</vt:i4>
      </vt:variant>
      <vt:variant>
        <vt:i4>33</vt:i4>
      </vt:variant>
      <vt:variant>
        <vt:i4>0</vt:i4>
      </vt:variant>
      <vt:variant>
        <vt:i4>5</vt:i4>
      </vt:variant>
      <vt:variant>
        <vt:lpwstr>http://www.nature.com/nature/journal/v293/n5827/abs/293055a0.html</vt:lpwstr>
      </vt:variant>
      <vt:variant>
        <vt:lpwstr/>
      </vt:variant>
      <vt:variant>
        <vt:i4>7209007</vt:i4>
      </vt:variant>
      <vt:variant>
        <vt:i4>30</vt:i4>
      </vt:variant>
      <vt:variant>
        <vt:i4>0</vt:i4>
      </vt:variant>
      <vt:variant>
        <vt:i4>5</vt:i4>
      </vt:variant>
      <vt:variant>
        <vt:lpwstr>http://serendip.brynmawr.edu/bb/berman/P1S3.htm</vt:lpwstr>
      </vt:variant>
      <vt:variant>
        <vt:lpwstr/>
      </vt:variant>
      <vt:variant>
        <vt:i4>3080298</vt:i4>
      </vt:variant>
      <vt:variant>
        <vt:i4>27</vt:i4>
      </vt:variant>
      <vt:variant>
        <vt:i4>0</vt:i4>
      </vt:variant>
      <vt:variant>
        <vt:i4>5</vt:i4>
      </vt:variant>
      <vt:variant>
        <vt:lpwstr>http://blogs.webmd.com/womens-health/2010/10/do-womens-cycles-sync-up.html</vt:lpwstr>
      </vt:variant>
      <vt:variant>
        <vt:lpwstr/>
      </vt:variant>
      <vt:variant>
        <vt:i4>6291502</vt:i4>
      </vt:variant>
      <vt:variant>
        <vt:i4>24</vt:i4>
      </vt:variant>
      <vt:variant>
        <vt:i4>0</vt:i4>
      </vt:variant>
      <vt:variant>
        <vt:i4>5</vt:i4>
      </vt:variant>
      <vt:variant>
        <vt:lpwstr>http://women.webmd.com/tc/normal-menstrual-cycle-topic-overview</vt:lpwstr>
      </vt:variant>
      <vt:variant>
        <vt:lpwstr/>
      </vt:variant>
      <vt:variant>
        <vt:i4>3080298</vt:i4>
      </vt:variant>
      <vt:variant>
        <vt:i4>21</vt:i4>
      </vt:variant>
      <vt:variant>
        <vt:i4>0</vt:i4>
      </vt:variant>
      <vt:variant>
        <vt:i4>5</vt:i4>
      </vt:variant>
      <vt:variant>
        <vt:lpwstr>http://blogs.webmd.com/womens-health/2010/10/do-womens-cycles-sync-up.html</vt:lpwstr>
      </vt:variant>
      <vt:variant>
        <vt:lpwstr/>
      </vt:variant>
      <vt:variant>
        <vt:i4>7209003</vt:i4>
      </vt:variant>
      <vt:variant>
        <vt:i4>18</vt:i4>
      </vt:variant>
      <vt:variant>
        <vt:i4>0</vt:i4>
      </vt:variant>
      <vt:variant>
        <vt:i4>5</vt:i4>
      </vt:variant>
      <vt:variant>
        <vt:lpwstr>http://en.wikipedia.org/wiki/Chimpanzee</vt:lpwstr>
      </vt:variant>
      <vt:variant>
        <vt:lpwstr/>
      </vt:variant>
      <vt:variant>
        <vt:i4>7077949</vt:i4>
      </vt:variant>
      <vt:variant>
        <vt:i4>15</vt:i4>
      </vt:variant>
      <vt:variant>
        <vt:i4>0</vt:i4>
      </vt:variant>
      <vt:variant>
        <vt:i4>5</vt:i4>
      </vt:variant>
      <vt:variant>
        <vt:lpwstr>http://en.wikipedia.org/wiki/Orangutan</vt:lpwstr>
      </vt:variant>
      <vt:variant>
        <vt:lpwstr/>
      </vt:variant>
      <vt:variant>
        <vt:i4>1114239</vt:i4>
      </vt:variant>
      <vt:variant>
        <vt:i4>12</vt:i4>
      </vt:variant>
      <vt:variant>
        <vt:i4>0</vt:i4>
      </vt:variant>
      <vt:variant>
        <vt:i4>5</vt:i4>
      </vt:variant>
      <vt:variant>
        <vt:lpwstr>http://en.wikipedia.org/wiki/Menstruation_(mammal)</vt:lpwstr>
      </vt:variant>
      <vt:variant>
        <vt:lpwstr/>
      </vt:variant>
      <vt:variant>
        <vt:i4>1900622</vt:i4>
      </vt:variant>
      <vt:variant>
        <vt:i4>9</vt:i4>
      </vt:variant>
      <vt:variant>
        <vt:i4>0</vt:i4>
      </vt:variant>
      <vt:variant>
        <vt:i4>5</vt:i4>
      </vt:variant>
      <vt:variant>
        <vt:lpwstr>http://en.wikipedia.org/wiki/Chimpanzees</vt:lpwstr>
      </vt:variant>
      <vt:variant>
        <vt:lpwstr/>
      </vt:variant>
      <vt:variant>
        <vt:i4>6291517</vt:i4>
      </vt:variant>
      <vt:variant>
        <vt:i4>6</vt:i4>
      </vt:variant>
      <vt:variant>
        <vt:i4>0</vt:i4>
      </vt:variant>
      <vt:variant>
        <vt:i4>5</vt:i4>
      </vt:variant>
      <vt:variant>
        <vt:lpwstr>http://en.wikipedia.org/wiki/Vagina</vt:lpwstr>
      </vt:variant>
      <vt:variant>
        <vt:lpwstr/>
      </vt:variant>
      <vt:variant>
        <vt:i4>7995443</vt:i4>
      </vt:variant>
      <vt:variant>
        <vt:i4>3</vt:i4>
      </vt:variant>
      <vt:variant>
        <vt:i4>0</vt:i4>
      </vt:variant>
      <vt:variant>
        <vt:i4>5</vt:i4>
      </vt:variant>
      <vt:variant>
        <vt:lpwstr>http://en.wikipedia.org/wiki/Uterus</vt:lpwstr>
      </vt:variant>
      <vt:variant>
        <vt:lpwstr/>
      </vt:variant>
      <vt:variant>
        <vt:i4>131166</vt:i4>
      </vt:variant>
      <vt:variant>
        <vt:i4>0</vt:i4>
      </vt:variant>
      <vt:variant>
        <vt:i4>0</vt:i4>
      </vt:variant>
      <vt:variant>
        <vt:i4>5</vt:i4>
      </vt:variant>
      <vt:variant>
        <vt:lpwstr>http://en.wikipedia.org/wiki/Primate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Admin</cp:lastModifiedBy>
  <cp:revision>7</cp:revision>
  <dcterms:created xsi:type="dcterms:W3CDTF">2015-09-06T11:29:00Z</dcterms:created>
  <dcterms:modified xsi:type="dcterms:W3CDTF">2016-07-03T16:23:00Z</dcterms:modified>
</cp:coreProperties>
</file>